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2F5" w:rsidRDefault="00F652F5" w:rsidP="005B766D">
      <w:pPr>
        <w:jc w:val="both"/>
        <w:rPr>
          <w:rFonts w:ascii="Arial Unicode" w:hAnsi="Arial Unicode" w:cs="Sylfaen"/>
          <w:sz w:val="24"/>
          <w:szCs w:val="24"/>
          <w:lang w:val="en-US"/>
        </w:rPr>
      </w:pPr>
      <w:r>
        <w:rPr>
          <w:rFonts w:ascii="Arial Unicode" w:hAnsi="Arial Unicode" w:cs="Sylfaen"/>
          <w:sz w:val="24"/>
          <w:szCs w:val="24"/>
          <w:lang w:val="en-US"/>
        </w:rPr>
        <w:t xml:space="preserve">      ԱՎԵԼԻ ՍՐՏԱՑԱՎ ՈՒ ՀԵՏԵՎՈՂԱԿԱՆ ՎԵՐԱԲԵՐՄՈՒՆՔԻ ԱԿՆԿԱԼԻՔՈՎ </w:t>
      </w:r>
    </w:p>
    <w:p w:rsidR="00DB7413" w:rsidRPr="00DB7413" w:rsidRDefault="00796B29" w:rsidP="005B766D">
      <w:pPr>
        <w:jc w:val="both"/>
        <w:rPr>
          <w:rFonts w:ascii="Arial LatArm" w:hAnsi="Arial LatArm" w:cs="Sylfaen"/>
          <w:sz w:val="24"/>
          <w:szCs w:val="24"/>
          <w:lang w:val="en-US"/>
        </w:rPr>
      </w:pPr>
      <w:r w:rsidRPr="00F652F5">
        <w:rPr>
          <w:rFonts w:ascii="Arial Unicode" w:hAnsi="Arial Unicode" w:cs="Sylfaen"/>
          <w:sz w:val="24"/>
          <w:szCs w:val="24"/>
          <w:lang w:val="en-US"/>
        </w:rPr>
        <w:t xml:space="preserve"> </w:t>
      </w:r>
      <w:r>
        <w:rPr>
          <w:rFonts w:ascii="Arial Unicode" w:hAnsi="Arial Unicode" w:cs="Sylfaen"/>
          <w:sz w:val="24"/>
          <w:szCs w:val="24"/>
        </w:rPr>
        <w:t>ԼՂՀ</w:t>
      </w:r>
      <w:r w:rsidRPr="00F652F5">
        <w:rPr>
          <w:rFonts w:ascii="Arial Unicode" w:hAnsi="Arial Unicode" w:cs="Sylfaen"/>
          <w:sz w:val="24"/>
          <w:szCs w:val="24"/>
          <w:lang w:val="en-US"/>
        </w:rPr>
        <w:t xml:space="preserve"> </w:t>
      </w:r>
      <w:r>
        <w:rPr>
          <w:rFonts w:ascii="Arial Unicode" w:hAnsi="Arial Unicode" w:cs="Sylfaen"/>
          <w:sz w:val="24"/>
          <w:szCs w:val="24"/>
        </w:rPr>
        <w:t>Կառավարության</w:t>
      </w:r>
      <w:r w:rsidRPr="00F652F5">
        <w:rPr>
          <w:rFonts w:ascii="Arial Unicode" w:hAnsi="Arial Unicode" w:cs="Sylfaen"/>
          <w:sz w:val="24"/>
          <w:szCs w:val="24"/>
          <w:lang w:val="en-US"/>
        </w:rPr>
        <w:t xml:space="preserve">` 2010 </w:t>
      </w:r>
      <w:r>
        <w:rPr>
          <w:rFonts w:ascii="Arial Unicode" w:hAnsi="Arial Unicode" w:cs="Sylfaen"/>
          <w:sz w:val="24"/>
          <w:szCs w:val="24"/>
        </w:rPr>
        <w:t>թվականի</w:t>
      </w:r>
      <w:r w:rsidRPr="00F652F5">
        <w:rPr>
          <w:rFonts w:ascii="Arial Unicode" w:hAnsi="Arial Unicode" w:cs="Sylfaen"/>
          <w:sz w:val="24"/>
          <w:szCs w:val="24"/>
          <w:lang w:val="en-US"/>
        </w:rPr>
        <w:t xml:space="preserve"> </w:t>
      </w:r>
      <w:r w:rsidRPr="00796B29">
        <w:rPr>
          <w:rFonts w:ascii="Arial Unicode" w:hAnsi="Arial Unicode" w:cs="Sylfaen"/>
          <w:sz w:val="24"/>
          <w:szCs w:val="24"/>
        </w:rPr>
        <w:t>դ</w:t>
      </w:r>
      <w:r>
        <w:rPr>
          <w:rFonts w:ascii="Arial Unicode" w:hAnsi="Arial Unicode" w:cs="Sylfaen"/>
          <w:sz w:val="24"/>
          <w:szCs w:val="24"/>
        </w:rPr>
        <w:t>եկտեմբերի</w:t>
      </w:r>
      <w:r w:rsidRPr="00F652F5">
        <w:rPr>
          <w:rFonts w:ascii="Arial Unicode" w:hAnsi="Arial Unicode" w:cs="Sylfaen"/>
          <w:sz w:val="24"/>
          <w:szCs w:val="24"/>
          <w:lang w:val="en-US"/>
        </w:rPr>
        <w:t xml:space="preserve"> 28-</w:t>
      </w:r>
      <w:r>
        <w:rPr>
          <w:rFonts w:ascii="Arial Unicode" w:hAnsi="Arial Unicode" w:cs="Sylfaen"/>
          <w:sz w:val="24"/>
          <w:szCs w:val="24"/>
        </w:rPr>
        <w:t>ի</w:t>
      </w:r>
      <w:r w:rsidRPr="00F652F5">
        <w:rPr>
          <w:rFonts w:ascii="Arial Unicode" w:hAnsi="Arial Unicode" w:cs="Sylfaen"/>
          <w:sz w:val="24"/>
          <w:szCs w:val="24"/>
          <w:lang w:val="en-US"/>
        </w:rPr>
        <w:t xml:space="preserve"> </w:t>
      </w:r>
      <w:r>
        <w:rPr>
          <w:rFonts w:ascii="Arial Unicode" w:hAnsi="Arial Unicode" w:cs="Sylfaen"/>
          <w:sz w:val="24"/>
          <w:szCs w:val="24"/>
        </w:rPr>
        <w:t>թիվ</w:t>
      </w:r>
      <w:r w:rsidRPr="00F652F5">
        <w:rPr>
          <w:rFonts w:ascii="Arial Unicode" w:hAnsi="Arial Unicode" w:cs="Sylfaen"/>
          <w:sz w:val="24"/>
          <w:szCs w:val="24"/>
          <w:lang w:val="en-US"/>
        </w:rPr>
        <w:t xml:space="preserve"> 892 </w:t>
      </w:r>
      <w:r w:rsidRPr="00796B29">
        <w:rPr>
          <w:rFonts w:ascii="Arial Unicode" w:hAnsi="Arial Unicode" w:cs="Sylfaen"/>
          <w:sz w:val="24"/>
          <w:szCs w:val="24"/>
        </w:rPr>
        <w:t>ո</w:t>
      </w:r>
      <w:r>
        <w:rPr>
          <w:rFonts w:ascii="Arial Unicode" w:hAnsi="Arial Unicode" w:cs="Sylfaen"/>
          <w:sz w:val="24"/>
          <w:szCs w:val="24"/>
        </w:rPr>
        <w:t>րոշմամբ</w:t>
      </w:r>
      <w:r w:rsidRPr="00F652F5">
        <w:rPr>
          <w:rFonts w:ascii="Arial Unicode" w:hAnsi="Arial Unicode" w:cs="Sylfaen"/>
          <w:sz w:val="24"/>
          <w:szCs w:val="24"/>
          <w:lang w:val="en-US"/>
        </w:rPr>
        <w:t xml:space="preserve"> </w:t>
      </w:r>
      <w:r>
        <w:rPr>
          <w:rFonts w:ascii="Arial Unicode" w:hAnsi="Arial Unicode" w:cs="Sylfaen"/>
          <w:sz w:val="24"/>
          <w:szCs w:val="24"/>
        </w:rPr>
        <w:t>հոկտեմբեր</w:t>
      </w:r>
      <w:r w:rsidRPr="00F652F5">
        <w:rPr>
          <w:rFonts w:ascii="Arial Unicode" w:hAnsi="Arial Unicode" w:cs="Sylfaen"/>
          <w:sz w:val="24"/>
          <w:szCs w:val="24"/>
          <w:lang w:val="en-US"/>
        </w:rPr>
        <w:t xml:space="preserve"> </w:t>
      </w:r>
      <w:r>
        <w:rPr>
          <w:rFonts w:ascii="Arial Unicode" w:hAnsi="Arial Unicode" w:cs="Sylfaen"/>
          <w:sz w:val="24"/>
          <w:szCs w:val="24"/>
        </w:rPr>
        <w:t>ամսվա</w:t>
      </w:r>
      <w:r w:rsidRPr="00F652F5">
        <w:rPr>
          <w:rFonts w:ascii="Arial Unicode" w:hAnsi="Arial Unicode" w:cs="Sylfaen"/>
          <w:sz w:val="24"/>
          <w:szCs w:val="24"/>
          <w:lang w:val="en-US"/>
        </w:rPr>
        <w:t xml:space="preserve"> </w:t>
      </w:r>
      <w:r>
        <w:rPr>
          <w:rFonts w:ascii="Arial Unicode" w:hAnsi="Arial Unicode" w:cs="Sylfaen"/>
          <w:sz w:val="24"/>
          <w:szCs w:val="24"/>
        </w:rPr>
        <w:t>երկրորդ</w:t>
      </w:r>
      <w:r w:rsidRPr="00F652F5">
        <w:rPr>
          <w:rFonts w:ascii="Arial Unicode" w:hAnsi="Arial Unicode" w:cs="Sylfaen"/>
          <w:sz w:val="24"/>
          <w:szCs w:val="24"/>
          <w:lang w:val="en-US"/>
        </w:rPr>
        <w:t xml:space="preserve"> </w:t>
      </w:r>
      <w:r>
        <w:rPr>
          <w:rFonts w:ascii="Arial Unicode" w:hAnsi="Arial Unicode" w:cs="Sylfaen"/>
          <w:sz w:val="24"/>
          <w:szCs w:val="24"/>
        </w:rPr>
        <w:t>կիրակին</w:t>
      </w:r>
      <w:r w:rsidRPr="00F652F5">
        <w:rPr>
          <w:rFonts w:ascii="Arial Unicode" w:hAnsi="Arial Unicode" w:cs="Sylfaen"/>
          <w:sz w:val="24"/>
          <w:szCs w:val="24"/>
          <w:lang w:val="en-US"/>
        </w:rPr>
        <w:t xml:space="preserve"> </w:t>
      </w:r>
      <w:r>
        <w:rPr>
          <w:rFonts w:ascii="Arial Unicode" w:hAnsi="Arial Unicode" w:cs="Sylfaen"/>
          <w:sz w:val="24"/>
          <w:szCs w:val="24"/>
        </w:rPr>
        <w:t>սահմանվել</w:t>
      </w:r>
      <w:r w:rsidRPr="00F652F5">
        <w:rPr>
          <w:rFonts w:ascii="Arial Unicode" w:hAnsi="Arial Unicode" w:cs="Sylfaen"/>
          <w:sz w:val="24"/>
          <w:szCs w:val="24"/>
          <w:lang w:val="en-US"/>
        </w:rPr>
        <w:t xml:space="preserve"> </w:t>
      </w:r>
      <w:r>
        <w:rPr>
          <w:rFonts w:ascii="Arial Unicode" w:hAnsi="Arial Unicode" w:cs="Sylfaen"/>
          <w:sz w:val="24"/>
          <w:szCs w:val="24"/>
        </w:rPr>
        <w:t>է</w:t>
      </w:r>
      <w:r w:rsidRPr="00F652F5">
        <w:rPr>
          <w:rFonts w:ascii="Arial Unicode" w:hAnsi="Arial Unicode" w:cs="Sylfaen"/>
          <w:sz w:val="24"/>
          <w:szCs w:val="24"/>
          <w:lang w:val="en-US"/>
        </w:rPr>
        <w:t xml:space="preserve"> </w:t>
      </w:r>
      <w:r>
        <w:rPr>
          <w:rFonts w:ascii="Arial Unicode" w:hAnsi="Arial Unicode" w:cs="Sylfaen"/>
          <w:sz w:val="24"/>
          <w:szCs w:val="24"/>
        </w:rPr>
        <w:t>որպես</w:t>
      </w:r>
      <w:r w:rsidRPr="00F652F5">
        <w:rPr>
          <w:rFonts w:ascii="Arial Unicode" w:hAnsi="Arial Unicode" w:cs="Sylfaen"/>
          <w:sz w:val="24"/>
          <w:szCs w:val="24"/>
          <w:lang w:val="en-US"/>
        </w:rPr>
        <w:t xml:space="preserve"> </w:t>
      </w:r>
      <w:r w:rsidRPr="00796B29">
        <w:rPr>
          <w:rFonts w:ascii="Arial Unicode" w:hAnsi="Arial Unicode" w:cs="Sylfaen"/>
          <w:sz w:val="24"/>
          <w:szCs w:val="24"/>
        </w:rPr>
        <w:t>գ</w:t>
      </w:r>
      <w:r>
        <w:rPr>
          <w:rFonts w:ascii="Arial Unicode" w:hAnsi="Arial Unicode" w:cs="Sylfaen"/>
          <w:sz w:val="24"/>
          <w:szCs w:val="24"/>
        </w:rPr>
        <w:t>յուղատնտեսության</w:t>
      </w:r>
      <w:r w:rsidRPr="00F652F5">
        <w:rPr>
          <w:rFonts w:ascii="Arial Unicode" w:hAnsi="Arial Unicode" w:cs="Sylfaen"/>
          <w:sz w:val="24"/>
          <w:szCs w:val="24"/>
          <w:lang w:val="en-US"/>
        </w:rPr>
        <w:t xml:space="preserve"> </w:t>
      </w:r>
      <w:r>
        <w:rPr>
          <w:rFonts w:ascii="Arial Unicode" w:hAnsi="Arial Unicode" w:cs="Sylfaen"/>
          <w:sz w:val="24"/>
          <w:szCs w:val="24"/>
        </w:rPr>
        <w:t>աշխատողի</w:t>
      </w:r>
      <w:r w:rsidRPr="00F652F5">
        <w:rPr>
          <w:rFonts w:ascii="Arial Unicode" w:hAnsi="Arial Unicode" w:cs="Sylfaen"/>
          <w:sz w:val="24"/>
          <w:szCs w:val="24"/>
          <w:lang w:val="en-US"/>
        </w:rPr>
        <w:t xml:space="preserve">  </w:t>
      </w:r>
      <w:r>
        <w:rPr>
          <w:rFonts w:ascii="Arial Unicode" w:hAnsi="Arial Unicode" w:cs="Sylfaen"/>
          <w:sz w:val="24"/>
          <w:szCs w:val="24"/>
        </w:rPr>
        <w:t>օր</w:t>
      </w:r>
      <w:r w:rsidRPr="00F652F5">
        <w:rPr>
          <w:rFonts w:ascii="Arial Unicode" w:hAnsi="Arial Unicode" w:cs="Sylfaen"/>
          <w:sz w:val="24"/>
          <w:szCs w:val="24"/>
          <w:lang w:val="en-US"/>
        </w:rPr>
        <w:t xml:space="preserve">: </w:t>
      </w:r>
      <w:r>
        <w:rPr>
          <w:rFonts w:ascii="Arial Unicode" w:hAnsi="Arial Unicode" w:cs="Sylfaen"/>
          <w:sz w:val="24"/>
          <w:szCs w:val="24"/>
        </w:rPr>
        <w:t>Եվ</w:t>
      </w:r>
      <w:r w:rsidRPr="00F652F5">
        <w:rPr>
          <w:rFonts w:ascii="Arial Unicode" w:hAnsi="Arial Unicode" w:cs="Sylfaen"/>
          <w:sz w:val="24"/>
          <w:szCs w:val="24"/>
          <w:lang w:val="en-US"/>
        </w:rPr>
        <w:t xml:space="preserve"> </w:t>
      </w:r>
      <w:r>
        <w:rPr>
          <w:rFonts w:ascii="Arial Unicode" w:hAnsi="Arial Unicode" w:cs="Sylfaen"/>
          <w:sz w:val="24"/>
          <w:szCs w:val="24"/>
        </w:rPr>
        <w:t>ահա</w:t>
      </w:r>
      <w:r w:rsidRPr="00F652F5">
        <w:rPr>
          <w:rFonts w:ascii="Arial Unicode" w:hAnsi="Arial Unicode" w:cs="Sylfaen"/>
          <w:sz w:val="24"/>
          <w:szCs w:val="24"/>
          <w:lang w:val="en-US"/>
        </w:rPr>
        <w:t xml:space="preserve"> </w:t>
      </w:r>
      <w:r>
        <w:rPr>
          <w:rFonts w:ascii="Arial Unicode" w:hAnsi="Arial Unicode" w:cs="Sylfaen"/>
          <w:sz w:val="24"/>
          <w:szCs w:val="24"/>
        </w:rPr>
        <w:t>հ</w:t>
      </w:r>
      <w:r w:rsidRPr="00796B29">
        <w:rPr>
          <w:rFonts w:ascii="Arial Unicode" w:hAnsi="Arial Unicode" w:cs="Sylfaen"/>
          <w:sz w:val="24"/>
          <w:szCs w:val="24"/>
        </w:rPr>
        <w:t>ոկտեմբերի</w:t>
      </w:r>
      <w:r w:rsidRPr="00F652F5">
        <w:rPr>
          <w:rFonts w:ascii="Arial Unicode" w:hAnsi="Arial Unicode" w:cs="Sylfaen"/>
          <w:sz w:val="24"/>
          <w:szCs w:val="24"/>
          <w:lang w:val="en-US"/>
        </w:rPr>
        <w:t xml:space="preserve"> 10-</w:t>
      </w:r>
      <w:r>
        <w:rPr>
          <w:rFonts w:ascii="Arial Unicode" w:hAnsi="Arial Unicode" w:cs="Sylfaen"/>
          <w:sz w:val="24"/>
          <w:szCs w:val="24"/>
        </w:rPr>
        <w:t>ին</w:t>
      </w:r>
      <w:r w:rsidRPr="00F652F5">
        <w:rPr>
          <w:rFonts w:ascii="Arial Unicode" w:hAnsi="Arial Unicode" w:cs="Sylfaen"/>
          <w:sz w:val="24"/>
          <w:szCs w:val="24"/>
          <w:lang w:val="en-US"/>
        </w:rPr>
        <w:t xml:space="preserve"> </w:t>
      </w:r>
      <w:r>
        <w:rPr>
          <w:rFonts w:ascii="Arial Unicode" w:hAnsi="Arial Unicode" w:cs="Sylfaen"/>
          <w:sz w:val="24"/>
          <w:szCs w:val="24"/>
        </w:rPr>
        <w:t>ԼՂՀ</w:t>
      </w:r>
      <w:r w:rsidRPr="00F652F5">
        <w:rPr>
          <w:rFonts w:ascii="Arial Unicode" w:hAnsi="Arial Unicode" w:cs="Sylfaen"/>
          <w:sz w:val="24"/>
          <w:szCs w:val="24"/>
          <w:lang w:val="en-US"/>
        </w:rPr>
        <w:t xml:space="preserve"> </w:t>
      </w:r>
      <w:r>
        <w:rPr>
          <w:rFonts w:ascii="Arial Unicode" w:hAnsi="Arial Unicode" w:cs="Sylfaen"/>
          <w:sz w:val="24"/>
          <w:szCs w:val="24"/>
        </w:rPr>
        <w:t>գյուղատնտեսության</w:t>
      </w:r>
      <w:r w:rsidRPr="00F652F5">
        <w:rPr>
          <w:rFonts w:ascii="Arial Unicode" w:hAnsi="Arial Unicode" w:cs="Sylfaen"/>
          <w:sz w:val="24"/>
          <w:szCs w:val="24"/>
          <w:lang w:val="en-US"/>
        </w:rPr>
        <w:t xml:space="preserve"> </w:t>
      </w:r>
      <w:r>
        <w:rPr>
          <w:rFonts w:ascii="Arial Unicode" w:hAnsi="Arial Unicode" w:cs="Sylfaen"/>
          <w:sz w:val="24"/>
          <w:szCs w:val="24"/>
        </w:rPr>
        <w:t>նախարարության</w:t>
      </w:r>
      <w:r w:rsidRPr="00F652F5">
        <w:rPr>
          <w:rFonts w:ascii="Arial Unicode" w:hAnsi="Arial Unicode" w:cs="Sylfaen"/>
          <w:sz w:val="24"/>
          <w:szCs w:val="24"/>
          <w:lang w:val="en-US"/>
        </w:rPr>
        <w:t xml:space="preserve"> </w:t>
      </w:r>
      <w:r>
        <w:rPr>
          <w:rFonts w:ascii="Arial Unicode" w:hAnsi="Arial Unicode" w:cs="Sylfaen"/>
          <w:sz w:val="24"/>
          <w:szCs w:val="24"/>
        </w:rPr>
        <w:t>դահլիճում</w:t>
      </w:r>
      <w:r w:rsidRPr="00F652F5">
        <w:rPr>
          <w:rFonts w:ascii="Arial Unicode" w:hAnsi="Arial Unicode" w:cs="Sylfaen"/>
          <w:sz w:val="24"/>
          <w:szCs w:val="24"/>
          <w:lang w:val="en-US"/>
        </w:rPr>
        <w:t xml:space="preserve"> </w:t>
      </w:r>
      <w:r>
        <w:rPr>
          <w:rFonts w:ascii="Arial Unicode" w:hAnsi="Arial Unicode" w:cs="Sylfaen"/>
          <w:sz w:val="24"/>
          <w:szCs w:val="24"/>
        </w:rPr>
        <w:t>տեղի</w:t>
      </w:r>
      <w:r w:rsidRPr="00F652F5">
        <w:rPr>
          <w:rFonts w:ascii="Arial Unicode" w:hAnsi="Arial Unicode" w:cs="Sylfaen"/>
          <w:sz w:val="24"/>
          <w:szCs w:val="24"/>
          <w:lang w:val="en-US"/>
        </w:rPr>
        <w:t xml:space="preserve"> </w:t>
      </w:r>
      <w:r>
        <w:rPr>
          <w:rFonts w:ascii="Arial Unicode" w:hAnsi="Arial Unicode" w:cs="Sylfaen"/>
          <w:sz w:val="24"/>
          <w:szCs w:val="24"/>
        </w:rPr>
        <w:t>ունեցավ</w:t>
      </w:r>
      <w:r w:rsidRPr="00F652F5">
        <w:rPr>
          <w:rFonts w:ascii="Arial Unicode" w:hAnsi="Arial Unicode" w:cs="Sylfaen"/>
          <w:sz w:val="24"/>
          <w:szCs w:val="24"/>
          <w:lang w:val="en-US"/>
        </w:rPr>
        <w:t xml:space="preserve"> </w:t>
      </w:r>
      <w:r>
        <w:rPr>
          <w:rFonts w:ascii="Arial Unicode" w:hAnsi="Arial Unicode" w:cs="Sylfaen"/>
          <w:sz w:val="24"/>
          <w:szCs w:val="24"/>
        </w:rPr>
        <w:t>հանդիսավոր</w:t>
      </w:r>
      <w:r w:rsidRPr="00F652F5">
        <w:rPr>
          <w:rFonts w:ascii="Arial Unicode" w:hAnsi="Arial Unicode" w:cs="Sylfaen"/>
          <w:sz w:val="24"/>
          <w:szCs w:val="24"/>
          <w:lang w:val="en-US"/>
        </w:rPr>
        <w:t xml:space="preserve"> </w:t>
      </w:r>
      <w:r>
        <w:rPr>
          <w:rFonts w:ascii="Arial Unicode" w:hAnsi="Arial Unicode" w:cs="Sylfaen"/>
          <w:sz w:val="24"/>
          <w:szCs w:val="24"/>
        </w:rPr>
        <w:t>միջոցառում</w:t>
      </w:r>
      <w:r w:rsidRPr="00F652F5">
        <w:rPr>
          <w:rFonts w:ascii="Arial Unicode" w:hAnsi="Arial Unicode" w:cs="Sylfaen"/>
          <w:sz w:val="24"/>
          <w:szCs w:val="24"/>
          <w:lang w:val="en-US"/>
        </w:rPr>
        <w:t xml:space="preserve">` </w:t>
      </w:r>
      <w:r>
        <w:rPr>
          <w:rFonts w:ascii="Arial Unicode" w:hAnsi="Arial Unicode" w:cs="Sylfaen"/>
          <w:sz w:val="24"/>
          <w:szCs w:val="24"/>
        </w:rPr>
        <w:t>նվիրված</w:t>
      </w:r>
      <w:r w:rsidRPr="00F652F5">
        <w:rPr>
          <w:rFonts w:ascii="Arial Unicode" w:hAnsi="Arial Unicode" w:cs="Sylfaen"/>
          <w:sz w:val="24"/>
          <w:szCs w:val="24"/>
          <w:lang w:val="en-US"/>
        </w:rPr>
        <w:t xml:space="preserve"> </w:t>
      </w:r>
      <w:r>
        <w:rPr>
          <w:rFonts w:ascii="Arial Unicode" w:hAnsi="Arial Unicode" w:cs="Sylfaen"/>
          <w:sz w:val="24"/>
          <w:szCs w:val="24"/>
        </w:rPr>
        <w:t>ոլորտի</w:t>
      </w:r>
      <w:r w:rsidRPr="00F652F5">
        <w:rPr>
          <w:rFonts w:ascii="Arial Unicode" w:hAnsi="Arial Unicode" w:cs="Sylfaen"/>
          <w:sz w:val="24"/>
          <w:szCs w:val="24"/>
          <w:lang w:val="en-US"/>
        </w:rPr>
        <w:t xml:space="preserve"> </w:t>
      </w:r>
      <w:r>
        <w:rPr>
          <w:rFonts w:ascii="Arial Unicode" w:hAnsi="Arial Unicode" w:cs="Sylfaen"/>
          <w:sz w:val="24"/>
          <w:szCs w:val="24"/>
        </w:rPr>
        <w:t>մասնագիտական</w:t>
      </w:r>
      <w:r w:rsidRPr="00F652F5">
        <w:rPr>
          <w:rFonts w:ascii="Arial Unicode" w:hAnsi="Arial Unicode" w:cs="Sylfaen"/>
          <w:sz w:val="24"/>
          <w:szCs w:val="24"/>
          <w:lang w:val="en-US"/>
        </w:rPr>
        <w:t xml:space="preserve"> </w:t>
      </w:r>
      <w:r>
        <w:rPr>
          <w:rFonts w:ascii="Arial Unicode" w:hAnsi="Arial Unicode" w:cs="Sylfaen"/>
          <w:sz w:val="24"/>
          <w:szCs w:val="24"/>
        </w:rPr>
        <w:t>տոնին</w:t>
      </w:r>
      <w:r w:rsidRPr="00F652F5">
        <w:rPr>
          <w:rFonts w:ascii="Arial Unicode" w:hAnsi="Arial Unicode" w:cs="Sylfaen"/>
          <w:sz w:val="24"/>
          <w:szCs w:val="24"/>
          <w:lang w:val="en-US"/>
        </w:rPr>
        <w:t xml:space="preserve">: </w:t>
      </w:r>
      <w:r>
        <w:rPr>
          <w:rFonts w:ascii="Arial Unicode" w:hAnsi="Arial Unicode" w:cs="Sylfaen"/>
          <w:sz w:val="24"/>
          <w:szCs w:val="24"/>
        </w:rPr>
        <w:t>Բացելով</w:t>
      </w:r>
      <w:r w:rsidRPr="00F652F5">
        <w:rPr>
          <w:rFonts w:ascii="Arial Unicode" w:hAnsi="Arial Unicode" w:cs="Sylfaen"/>
          <w:sz w:val="24"/>
          <w:szCs w:val="24"/>
          <w:lang w:val="en-US"/>
        </w:rPr>
        <w:t xml:space="preserve"> </w:t>
      </w:r>
      <w:r>
        <w:rPr>
          <w:rFonts w:ascii="Arial Unicode" w:hAnsi="Arial Unicode" w:cs="Sylfaen"/>
          <w:sz w:val="24"/>
          <w:szCs w:val="24"/>
        </w:rPr>
        <w:t>միջոցառումը</w:t>
      </w:r>
      <w:r w:rsidRPr="00F652F5">
        <w:rPr>
          <w:rFonts w:ascii="Arial Unicode" w:hAnsi="Arial Unicode" w:cs="Sylfaen"/>
          <w:sz w:val="24"/>
          <w:szCs w:val="24"/>
          <w:lang w:val="en-US"/>
        </w:rPr>
        <w:t xml:space="preserve">, </w:t>
      </w:r>
      <w:r>
        <w:rPr>
          <w:rFonts w:ascii="Arial Unicode" w:hAnsi="Arial Unicode" w:cs="Sylfaen"/>
          <w:sz w:val="24"/>
          <w:szCs w:val="24"/>
        </w:rPr>
        <w:t>գյուղնախարար</w:t>
      </w:r>
      <w:r w:rsidRPr="00F652F5">
        <w:rPr>
          <w:rFonts w:ascii="Arial Unicode" w:hAnsi="Arial Unicode" w:cs="Sylfaen"/>
          <w:sz w:val="24"/>
          <w:szCs w:val="24"/>
          <w:lang w:val="en-US"/>
        </w:rPr>
        <w:t xml:space="preserve"> </w:t>
      </w:r>
      <w:r>
        <w:rPr>
          <w:rFonts w:ascii="Arial Unicode" w:hAnsi="Arial Unicode" w:cs="Sylfaen"/>
          <w:sz w:val="24"/>
          <w:szCs w:val="24"/>
        </w:rPr>
        <w:t>Անդրանիկ</w:t>
      </w:r>
      <w:r w:rsidRPr="00F652F5">
        <w:rPr>
          <w:rFonts w:ascii="Arial Unicode" w:hAnsi="Arial Unicode" w:cs="Sylfaen"/>
          <w:sz w:val="24"/>
          <w:szCs w:val="24"/>
          <w:lang w:val="en-US"/>
        </w:rPr>
        <w:t xml:space="preserve"> </w:t>
      </w:r>
      <w:r>
        <w:rPr>
          <w:rFonts w:ascii="Arial Unicode" w:hAnsi="Arial Unicode" w:cs="Sylfaen"/>
          <w:sz w:val="24"/>
          <w:szCs w:val="24"/>
        </w:rPr>
        <w:t>Խաչատրյանը</w:t>
      </w:r>
      <w:r w:rsidRPr="00F652F5">
        <w:rPr>
          <w:rFonts w:ascii="Arial Unicode" w:hAnsi="Arial Unicode" w:cs="Sylfaen"/>
          <w:sz w:val="24"/>
          <w:szCs w:val="24"/>
          <w:lang w:val="en-US"/>
        </w:rPr>
        <w:t xml:space="preserve"> </w:t>
      </w:r>
      <w:r>
        <w:rPr>
          <w:rFonts w:ascii="Arial Unicode" w:hAnsi="Arial Unicode" w:cs="Sylfaen"/>
          <w:sz w:val="24"/>
          <w:szCs w:val="24"/>
        </w:rPr>
        <w:t>ներկաներին</w:t>
      </w:r>
      <w:r w:rsidRPr="00F652F5">
        <w:rPr>
          <w:rFonts w:ascii="Arial Unicode" w:hAnsi="Arial Unicode" w:cs="Sylfaen"/>
          <w:sz w:val="24"/>
          <w:szCs w:val="24"/>
          <w:lang w:val="en-US"/>
        </w:rPr>
        <w:t xml:space="preserve"> </w:t>
      </w:r>
      <w:r>
        <w:rPr>
          <w:rFonts w:ascii="Arial Unicode" w:hAnsi="Arial Unicode" w:cs="Sylfaen"/>
          <w:sz w:val="24"/>
          <w:szCs w:val="24"/>
        </w:rPr>
        <w:t>շնորհավորեց</w:t>
      </w:r>
      <w:r w:rsidRPr="00F652F5">
        <w:rPr>
          <w:rFonts w:ascii="Arial Unicode" w:hAnsi="Arial Unicode" w:cs="Sylfaen"/>
          <w:sz w:val="24"/>
          <w:szCs w:val="24"/>
          <w:lang w:val="en-US"/>
        </w:rPr>
        <w:t xml:space="preserve"> </w:t>
      </w:r>
      <w:r>
        <w:rPr>
          <w:rFonts w:ascii="Arial Unicode" w:hAnsi="Arial Unicode" w:cs="Sylfaen"/>
          <w:sz w:val="24"/>
          <w:szCs w:val="24"/>
        </w:rPr>
        <w:t>տոնի</w:t>
      </w:r>
      <w:r w:rsidRPr="00F652F5">
        <w:rPr>
          <w:rFonts w:ascii="Arial Unicode" w:hAnsi="Arial Unicode" w:cs="Sylfaen"/>
          <w:sz w:val="24"/>
          <w:szCs w:val="24"/>
          <w:lang w:val="en-US"/>
        </w:rPr>
        <w:t xml:space="preserve"> </w:t>
      </w:r>
      <w:r>
        <w:rPr>
          <w:rFonts w:ascii="Arial Unicode" w:hAnsi="Arial Unicode" w:cs="Sylfaen"/>
          <w:sz w:val="24"/>
          <w:szCs w:val="24"/>
        </w:rPr>
        <w:t>կապակցությամբ</w:t>
      </w:r>
      <w:r w:rsidRPr="00F652F5">
        <w:rPr>
          <w:rFonts w:ascii="Arial Unicode" w:hAnsi="Arial Unicode" w:cs="Sylfaen"/>
          <w:sz w:val="24"/>
          <w:szCs w:val="24"/>
          <w:lang w:val="en-US"/>
        </w:rPr>
        <w:t xml:space="preserve"> </w:t>
      </w:r>
      <w:r>
        <w:rPr>
          <w:rFonts w:ascii="Arial Unicode" w:hAnsi="Arial Unicode" w:cs="Sylfaen"/>
          <w:sz w:val="24"/>
          <w:szCs w:val="24"/>
        </w:rPr>
        <w:t>և</w:t>
      </w:r>
      <w:r w:rsidRPr="00F652F5">
        <w:rPr>
          <w:rFonts w:ascii="Arial Unicode" w:hAnsi="Arial Unicode" w:cs="Sylfaen"/>
          <w:sz w:val="24"/>
          <w:szCs w:val="24"/>
          <w:lang w:val="en-US"/>
        </w:rPr>
        <w:t xml:space="preserve"> </w:t>
      </w:r>
      <w:r>
        <w:rPr>
          <w:rFonts w:ascii="Arial Unicode" w:hAnsi="Arial Unicode" w:cs="Sylfaen"/>
          <w:sz w:val="24"/>
          <w:szCs w:val="24"/>
        </w:rPr>
        <w:t>նշեց</w:t>
      </w:r>
      <w:r w:rsidRPr="00F652F5">
        <w:rPr>
          <w:rFonts w:ascii="Arial Unicode" w:hAnsi="Arial Unicode" w:cs="Sylfaen"/>
          <w:sz w:val="24"/>
          <w:szCs w:val="24"/>
          <w:lang w:val="en-US"/>
        </w:rPr>
        <w:t xml:space="preserve">, </w:t>
      </w:r>
      <w:r>
        <w:rPr>
          <w:rFonts w:ascii="Arial Unicode" w:hAnsi="Arial Unicode" w:cs="Sylfaen"/>
          <w:sz w:val="24"/>
          <w:szCs w:val="24"/>
        </w:rPr>
        <w:t>որ</w:t>
      </w:r>
      <w:r w:rsidR="005B766D">
        <w:rPr>
          <w:rFonts w:ascii="Arial LatArm" w:hAnsi="Arial LatArm" w:cs="Sylfaen"/>
          <w:sz w:val="24"/>
          <w:szCs w:val="24"/>
          <w:lang w:val="en-US"/>
        </w:rPr>
        <w:t xml:space="preserve"> ·ÛáõÕ³ïÝï»ëáõÃÛáõÝ</w:t>
      </w:r>
      <w:r w:rsidR="00A270DF">
        <w:rPr>
          <w:rFonts w:ascii="Arial Unicode" w:hAnsi="Arial Unicode" w:cs="Sylfaen"/>
          <w:sz w:val="24"/>
          <w:szCs w:val="24"/>
          <w:lang w:val="en-US"/>
        </w:rPr>
        <w:t>ը</w:t>
      </w:r>
      <w:r w:rsidR="005B766D" w:rsidRPr="00F652F5">
        <w:rPr>
          <w:rFonts w:cs="Sylfaen"/>
          <w:sz w:val="24"/>
          <w:szCs w:val="24"/>
          <w:lang w:val="en-US"/>
        </w:rPr>
        <w:t xml:space="preserve"> </w:t>
      </w:r>
      <w:r w:rsidR="00A270DF">
        <w:rPr>
          <w:rFonts w:ascii="Arial Unicode" w:hAnsi="Arial Unicode" w:cs="Sylfaen"/>
          <w:sz w:val="24"/>
          <w:szCs w:val="24"/>
          <w:lang w:val="en-US"/>
        </w:rPr>
        <w:t xml:space="preserve">մեր </w:t>
      </w:r>
      <w:r w:rsidR="005B766D">
        <w:rPr>
          <w:rFonts w:ascii="Arial Unicode" w:hAnsi="Arial Unicode" w:cs="Sylfaen"/>
          <w:sz w:val="24"/>
          <w:szCs w:val="24"/>
        </w:rPr>
        <w:t>տնտեսության</w:t>
      </w:r>
      <w:r w:rsidR="005B766D" w:rsidRPr="00F652F5">
        <w:rPr>
          <w:rFonts w:ascii="Arial Unicode" w:hAnsi="Arial Unicode" w:cs="Sylfaen"/>
          <w:sz w:val="24"/>
          <w:szCs w:val="24"/>
          <w:lang w:val="en-US"/>
        </w:rPr>
        <w:t xml:space="preserve"> </w:t>
      </w:r>
      <w:r w:rsidR="00DB7413" w:rsidRPr="00DB7413">
        <w:rPr>
          <w:rFonts w:ascii="Arial LatArm" w:hAnsi="Arial LatArm" w:cs="Sylfaen"/>
          <w:sz w:val="24"/>
          <w:szCs w:val="24"/>
          <w:lang w:val="en-US"/>
        </w:rPr>
        <w:t xml:space="preserve"> ³é³ç³ï³ñ ×ÛáõÕ»ñÇó ¿ </w:t>
      </w:r>
      <w:r w:rsidR="00DB7413" w:rsidRPr="00F652F5">
        <w:rPr>
          <w:rFonts w:ascii="Arial LatArm" w:hAnsi="Arial LatArm" w:cs="Sylfaen"/>
          <w:sz w:val="24"/>
          <w:szCs w:val="24"/>
          <w:lang w:val="en-US"/>
        </w:rPr>
        <w:t xml:space="preserve"> ¨ Ïáãí³Í ¿ Çñ áõñáõÛÝ áõ ³Ý÷áË³ñÇÝ»ÉÇ ¹»ñÝ áõÝ»Ý³É Ñ³Ù³Ë³éÝ Ý»ñùÇÝ ³ñ¹ÛáõÝùÇ ÁÝ¹Ñ³Ýáõñ Ñ³Ù³å³ïÏ»ñáõÙ, ÉÇÝ»É Ï³ÛáõÝ »ñ³ßËÇù ·ÛáõÕÙÃ»ñùÝ»ñáí ²ñó³ËÝ ÇÝùÝ³µ³í ¹³ñÓÝ»Éáõ ×³Ý³å³ñÑÇÝ: </w:t>
      </w:r>
    </w:p>
    <w:p w:rsidR="00877814" w:rsidRDefault="005B766D" w:rsidP="00DB7413">
      <w:pPr>
        <w:jc w:val="both"/>
        <w:rPr>
          <w:rFonts w:ascii="Arial LatArm" w:hAnsi="Arial LatArm" w:cs="Sylfaen"/>
          <w:sz w:val="24"/>
          <w:szCs w:val="24"/>
          <w:lang w:val="en-US"/>
        </w:rPr>
      </w:pPr>
      <w:r w:rsidRPr="005B766D">
        <w:rPr>
          <w:rFonts w:cs="Sylfaen"/>
          <w:sz w:val="24"/>
          <w:szCs w:val="24"/>
          <w:lang w:val="en-US"/>
        </w:rPr>
        <w:t>-</w:t>
      </w:r>
      <w:r w:rsidR="00DB7413" w:rsidRPr="00DB7413">
        <w:rPr>
          <w:rFonts w:ascii="Arial LatArm" w:hAnsi="Arial LatArm" w:cs="Sylfaen"/>
          <w:sz w:val="24"/>
          <w:szCs w:val="24"/>
          <w:lang w:val="en-US"/>
        </w:rPr>
        <w:t>ºë íëï³Ñ »Ù, áñ Ûáõñ³ù³ÝãÛáõñ¹ ¿É Ëáñ³å»ë ·Çï³ÏóáõÙ ¿ Çñ ³é³ù»ÉáõÃÛ³Ý Ï³ñ¨áñáõÃÛáõÝÝ áõ Éóí³Í ¿ ³ÛÝ ÏÛ³ÝùÇ Ïáã»É ³é³í»É³·áõÛÝ í×é³Ï³ÝáõÃÛ³Ùµ ¨ ÝáõÛÝåÇëÇ ³ñ¹ÛáõÝ³í»ïáõÃÛ³Ùµ: ²Û¹ ×³Ý³å³ñÑÇÝ, Ñ³ñ·»ÉÇ ·áñÍÁÝÏ»ñÝ»ñ, Ó»ñ Ñ³í³ï³ñÇÙ áõÕ»ÏÇóÁ å»ïù ¿ ÉÇÝ»Ý ³Ýë³ÑÙ³Ý Ï³ñ·³å³ÑáõÃÛáõÝÝ áõ ÝíÇñí³ÍáõÃÛáõÝÁ: ºí ³ñ¹ÛáõÝùÝ Çñ»Ý »ñÏ³ñ ëå³ë»óÝ»É ãÇ ï³: ²ÝÑñ³Å»ßï ¿ Ý³¨ Ï³ï³ñ»ÉáõÃÛ³Ý Ñ³ëóÝ»É ÇÝãå»ë Ý³Ë³ñ³ñáõÃÛ³Ý</w:t>
      </w:r>
      <w:r w:rsidR="00A270DF">
        <w:rPr>
          <w:rFonts w:ascii="Arial LatArm" w:hAnsi="Arial LatArm" w:cs="Sylfaen"/>
          <w:sz w:val="24"/>
          <w:szCs w:val="24"/>
          <w:lang w:val="en-US"/>
        </w:rPr>
        <w:t xml:space="preserve"> ¨ Ýñ³ ëïáñ³µ³Å³ÝáõÙÝ»ñÇ, </w:t>
      </w:r>
      <w:r w:rsidR="00A270DF">
        <w:rPr>
          <w:rFonts w:ascii="Arial Unicode" w:hAnsi="Arial Unicode" w:cs="Sylfaen"/>
          <w:sz w:val="24"/>
          <w:szCs w:val="24"/>
          <w:lang w:val="en-US"/>
        </w:rPr>
        <w:t>այնպես</w:t>
      </w:r>
      <w:r w:rsidR="00A270DF">
        <w:rPr>
          <w:rFonts w:ascii="Arial LatArm" w:hAnsi="Arial LatArm" w:cs="Sylfaen"/>
          <w:sz w:val="24"/>
          <w:szCs w:val="24"/>
          <w:lang w:val="en-US"/>
        </w:rPr>
        <w:t xml:space="preserve"> </w:t>
      </w:r>
      <w:r w:rsidR="00A270DF">
        <w:rPr>
          <w:rFonts w:ascii="Arial Unicode" w:hAnsi="Arial Unicode" w:cs="Sylfaen"/>
          <w:sz w:val="24"/>
          <w:szCs w:val="24"/>
          <w:lang w:val="en-US"/>
        </w:rPr>
        <w:t xml:space="preserve">էլ </w:t>
      </w:r>
      <w:r w:rsidR="00A270DF">
        <w:rPr>
          <w:rFonts w:ascii="Arial LatArm" w:hAnsi="Arial LatArm" w:cs="Sylfaen"/>
          <w:sz w:val="24"/>
          <w:szCs w:val="24"/>
          <w:lang w:val="en-US"/>
        </w:rPr>
        <w:t>µáÉáñ ûÕ³ÏÝ»ñÇ</w:t>
      </w:r>
      <w:r w:rsidR="00DB7413" w:rsidRPr="00DB7413">
        <w:rPr>
          <w:rFonts w:ascii="Arial LatArm" w:hAnsi="Arial LatArm" w:cs="Sylfaen"/>
          <w:sz w:val="24"/>
          <w:szCs w:val="24"/>
          <w:lang w:val="en-US"/>
        </w:rPr>
        <w:t xml:space="preserve"> ÙÇç¨ ë»ñï Ñ³Ù³·áñÍ³ÏóáõÃÛáõÝÁ</w:t>
      </w:r>
      <w:r w:rsidRPr="005B766D">
        <w:rPr>
          <w:rFonts w:cs="Sylfaen"/>
          <w:sz w:val="24"/>
          <w:szCs w:val="24"/>
          <w:lang w:val="en-US"/>
        </w:rPr>
        <w:t>,-</w:t>
      </w:r>
      <w:r>
        <w:rPr>
          <w:rFonts w:ascii="Arial Unicode" w:hAnsi="Arial Unicode" w:cs="Sylfaen"/>
          <w:sz w:val="24"/>
          <w:szCs w:val="24"/>
        </w:rPr>
        <w:t>նշեց</w:t>
      </w:r>
      <w:r w:rsidRPr="005B766D">
        <w:rPr>
          <w:rFonts w:ascii="Arial Unicode" w:hAnsi="Arial Unicode" w:cs="Sylfaen"/>
          <w:sz w:val="24"/>
          <w:szCs w:val="24"/>
          <w:lang w:val="en-US"/>
        </w:rPr>
        <w:t xml:space="preserve"> </w:t>
      </w:r>
      <w:r>
        <w:rPr>
          <w:rFonts w:ascii="Arial Unicode" w:hAnsi="Arial Unicode" w:cs="Sylfaen"/>
          <w:sz w:val="24"/>
          <w:szCs w:val="24"/>
        </w:rPr>
        <w:t>ԼՂՀ</w:t>
      </w:r>
      <w:r w:rsidRPr="005B766D">
        <w:rPr>
          <w:rFonts w:ascii="Arial Unicode" w:hAnsi="Arial Unicode" w:cs="Sylfaen"/>
          <w:sz w:val="24"/>
          <w:szCs w:val="24"/>
          <w:lang w:val="en-US"/>
        </w:rPr>
        <w:t xml:space="preserve"> </w:t>
      </w:r>
      <w:r>
        <w:rPr>
          <w:rFonts w:ascii="Arial Unicode" w:hAnsi="Arial Unicode" w:cs="Sylfaen"/>
          <w:sz w:val="24"/>
          <w:szCs w:val="24"/>
        </w:rPr>
        <w:t>գյուղնախարարը</w:t>
      </w:r>
      <w:r>
        <w:rPr>
          <w:rFonts w:ascii="Arial LatArm" w:hAnsi="Arial LatArm" w:cs="Sylfaen"/>
          <w:sz w:val="24"/>
          <w:szCs w:val="24"/>
          <w:lang w:val="en-US"/>
        </w:rPr>
        <w:t>:</w:t>
      </w:r>
      <w:r w:rsidRPr="005B766D">
        <w:rPr>
          <w:rFonts w:cs="Sylfaen"/>
          <w:sz w:val="24"/>
          <w:szCs w:val="24"/>
          <w:lang w:val="en-US"/>
        </w:rPr>
        <w:t xml:space="preserve"> </w:t>
      </w:r>
      <w:r>
        <w:rPr>
          <w:rFonts w:ascii="Arial Unicode" w:hAnsi="Arial Unicode" w:cs="Sylfaen"/>
          <w:sz w:val="24"/>
          <w:szCs w:val="24"/>
        </w:rPr>
        <w:t>Անդրանիկ</w:t>
      </w:r>
      <w:r w:rsidRPr="005B766D">
        <w:rPr>
          <w:rFonts w:ascii="Arial Unicode" w:hAnsi="Arial Unicode" w:cs="Sylfaen"/>
          <w:sz w:val="24"/>
          <w:szCs w:val="24"/>
          <w:lang w:val="en-US"/>
        </w:rPr>
        <w:t xml:space="preserve"> </w:t>
      </w:r>
      <w:r>
        <w:rPr>
          <w:rFonts w:ascii="Arial Unicode" w:hAnsi="Arial Unicode" w:cs="Sylfaen"/>
          <w:sz w:val="24"/>
          <w:szCs w:val="24"/>
        </w:rPr>
        <w:t>Խաչատրյանն</w:t>
      </w:r>
      <w:r w:rsidRPr="005B766D">
        <w:rPr>
          <w:rFonts w:ascii="Arial Unicode" w:hAnsi="Arial Unicode" w:cs="Sylfaen"/>
          <w:sz w:val="24"/>
          <w:szCs w:val="24"/>
          <w:lang w:val="en-US"/>
        </w:rPr>
        <w:t xml:space="preserve"> </w:t>
      </w:r>
      <w:r>
        <w:rPr>
          <w:rFonts w:ascii="Arial Unicode" w:hAnsi="Arial Unicode" w:cs="Sylfaen"/>
          <w:sz w:val="24"/>
          <w:szCs w:val="24"/>
        </w:rPr>
        <w:t>ասաց</w:t>
      </w:r>
      <w:r w:rsidRPr="005B766D">
        <w:rPr>
          <w:rFonts w:ascii="Arial Unicode" w:hAnsi="Arial Unicode" w:cs="Sylfaen"/>
          <w:sz w:val="24"/>
          <w:szCs w:val="24"/>
          <w:lang w:val="en-US"/>
        </w:rPr>
        <w:t xml:space="preserve"> </w:t>
      </w:r>
      <w:r>
        <w:rPr>
          <w:rFonts w:ascii="Arial Unicode" w:hAnsi="Arial Unicode" w:cs="Sylfaen"/>
          <w:sz w:val="24"/>
          <w:szCs w:val="24"/>
        </w:rPr>
        <w:t>նաև</w:t>
      </w:r>
      <w:r w:rsidRPr="005B766D">
        <w:rPr>
          <w:rFonts w:ascii="Arial Unicode" w:hAnsi="Arial Unicode" w:cs="Sylfaen"/>
          <w:sz w:val="24"/>
          <w:szCs w:val="24"/>
          <w:lang w:val="en-US"/>
        </w:rPr>
        <w:t xml:space="preserve">, </w:t>
      </w:r>
      <w:r>
        <w:rPr>
          <w:rFonts w:ascii="Arial Unicode" w:hAnsi="Arial Unicode" w:cs="Sylfaen"/>
          <w:sz w:val="24"/>
          <w:szCs w:val="24"/>
        </w:rPr>
        <w:t>որ</w:t>
      </w:r>
      <w:r w:rsidRPr="005B766D">
        <w:rPr>
          <w:rFonts w:ascii="Arial Unicode" w:hAnsi="Arial Unicode" w:cs="Sylfaen"/>
          <w:sz w:val="24"/>
          <w:szCs w:val="24"/>
          <w:lang w:val="en-US"/>
        </w:rPr>
        <w:t xml:space="preserve"> </w:t>
      </w:r>
      <w:r>
        <w:rPr>
          <w:rFonts w:ascii="Arial Unicode" w:hAnsi="Arial Unicode" w:cs="Sylfaen"/>
          <w:sz w:val="24"/>
          <w:szCs w:val="24"/>
        </w:rPr>
        <w:t>մ</w:t>
      </w:r>
      <w:r>
        <w:rPr>
          <w:rFonts w:ascii="Arial LatArm" w:hAnsi="Arial LatArm" w:cs="Sylfaen"/>
          <w:sz w:val="24"/>
          <w:szCs w:val="24"/>
          <w:lang w:val="en-US"/>
        </w:rPr>
        <w:t xml:space="preserve">»Í³å»ë  Ñ»Ýó  </w:t>
      </w:r>
      <w:r>
        <w:rPr>
          <w:rFonts w:ascii="Arial Unicode" w:hAnsi="Arial Unicode" w:cs="Sylfaen"/>
          <w:sz w:val="24"/>
          <w:szCs w:val="24"/>
          <w:lang w:val="en-US"/>
        </w:rPr>
        <w:t>իրենց</w:t>
      </w:r>
      <w:r w:rsidR="00DB7413" w:rsidRPr="00DB7413">
        <w:rPr>
          <w:rFonts w:ascii="Arial LatArm" w:hAnsi="Arial LatArm" w:cs="Sylfaen"/>
          <w:sz w:val="24"/>
          <w:szCs w:val="24"/>
          <w:lang w:val="en-US"/>
        </w:rPr>
        <w:t xml:space="preserve">  Ý»ñÏ³Û³óñ³Í  áÉáñïÇ  ³ñ¹ÛáõÝ³í»ïáõÃÛáõÝÇó ¿ Ï³Ëí³Í  Ù»ñ ù³Õ³ù³óÇÝ»ñÇÝ  áñ³ÏÛ³É,  ³Ýíï³Ý· ¨  Ù³ïã»ÉÇ ëÝÝ¹³ÙÃ»ñù</w:t>
      </w:r>
      <w:r w:rsidR="00877814">
        <w:rPr>
          <w:rFonts w:ascii="Arial LatArm" w:hAnsi="Arial LatArm" w:cs="Sylfaen"/>
          <w:sz w:val="24"/>
          <w:szCs w:val="24"/>
          <w:lang w:val="en-US"/>
        </w:rPr>
        <w:t>áí  ³å³Ñáí»Éáõ  ËÝ¹ñÇ  ÉáõÍáõÙÁ</w:t>
      </w:r>
      <w:r w:rsidR="00DB7413" w:rsidRPr="00DB7413">
        <w:rPr>
          <w:rFonts w:ascii="Arial LatArm" w:hAnsi="Arial LatArm" w:cs="Sylfaen"/>
          <w:sz w:val="24"/>
          <w:szCs w:val="24"/>
          <w:lang w:val="en-US"/>
        </w:rPr>
        <w:t xml:space="preserve">:  </w:t>
      </w:r>
    </w:p>
    <w:p w:rsidR="00DB7413" w:rsidRDefault="00877814" w:rsidP="00DB7413">
      <w:pPr>
        <w:jc w:val="both"/>
        <w:rPr>
          <w:rFonts w:ascii="Arial LatArm" w:hAnsi="Arial LatArm" w:cs="Sylfaen"/>
          <w:sz w:val="24"/>
          <w:szCs w:val="24"/>
          <w:lang w:val="en-US"/>
        </w:rPr>
      </w:pPr>
      <w:r>
        <w:rPr>
          <w:rFonts w:ascii="Arial LatArm" w:hAnsi="Arial LatArm" w:cs="Sylfaen"/>
          <w:sz w:val="24"/>
          <w:szCs w:val="24"/>
          <w:lang w:val="en-US"/>
        </w:rPr>
        <w:t>-</w:t>
      </w:r>
      <w:r w:rsidR="00DB7413" w:rsidRPr="00DB7413">
        <w:rPr>
          <w:rFonts w:ascii="Arial LatArm" w:hAnsi="Arial LatArm" w:cs="Sylfaen"/>
          <w:sz w:val="24"/>
          <w:szCs w:val="24"/>
          <w:lang w:val="en-US"/>
        </w:rPr>
        <w:t>ÆëÏ  ¹ñ³  Ñ³Ù³ñ  µáÉáñë  å³ñï³íáñ  »Ýù  ç³Ýù  áõ  »é³Ý¹  ãËÝ³Û»É, ³í»ÉÇ  áõß³¹Çñ  ¨  ëñï³ó³í  í»ñ³µ»ñÙáõÝù  ¹ñë¨áñ»É  Ù»ñ  å³ñï³Ï³ÝáõÃÛáõÝÝ»ñÇ  ÝÏ³ïÙ³Ùµ</w:t>
      </w:r>
      <w:r>
        <w:rPr>
          <w:rFonts w:ascii="Arial LatArm" w:hAnsi="Arial LatArm" w:cs="Sylfaen"/>
          <w:sz w:val="24"/>
          <w:szCs w:val="24"/>
          <w:lang w:val="en-US"/>
        </w:rPr>
        <w:t>,-</w:t>
      </w:r>
      <w:r>
        <w:rPr>
          <w:rFonts w:ascii="Arial Unicode" w:hAnsi="Arial Unicode" w:cs="Sylfaen"/>
          <w:sz w:val="24"/>
          <w:szCs w:val="24"/>
          <w:lang w:val="en-US"/>
        </w:rPr>
        <w:t>ասաց նա</w:t>
      </w:r>
      <w:r w:rsidR="00DB7413" w:rsidRPr="00DB7413">
        <w:rPr>
          <w:rFonts w:ascii="Arial LatArm" w:hAnsi="Arial LatArm" w:cs="Sylfaen"/>
          <w:sz w:val="24"/>
          <w:szCs w:val="24"/>
          <w:lang w:val="en-US"/>
        </w:rPr>
        <w:t>:</w:t>
      </w:r>
    </w:p>
    <w:p w:rsidR="00877814" w:rsidRPr="00877814" w:rsidRDefault="00877814" w:rsidP="00877814">
      <w:pPr>
        <w:rPr>
          <w:rFonts w:ascii="Arial Unicode" w:hAnsi="Arial Unicode" w:cs="Sylfaen"/>
          <w:sz w:val="24"/>
          <w:szCs w:val="24"/>
          <w:lang w:val="en-US"/>
        </w:rPr>
      </w:pPr>
      <w:r>
        <w:rPr>
          <w:rFonts w:ascii="Arial LatArm" w:hAnsi="Arial LatArm" w:cs="Sylfaen"/>
          <w:sz w:val="24"/>
          <w:szCs w:val="24"/>
          <w:lang w:val="en-US"/>
        </w:rPr>
        <w:t xml:space="preserve"> </w:t>
      </w:r>
      <w:r>
        <w:rPr>
          <w:rFonts w:ascii="Arial Unicode" w:hAnsi="Arial Unicode" w:cs="Sylfaen"/>
          <w:sz w:val="24"/>
          <w:szCs w:val="24"/>
          <w:lang w:val="en-US"/>
        </w:rPr>
        <w:t>Միջոցառման ավարտին գյուղոլորտի  մի խումբ</w:t>
      </w:r>
      <w:r w:rsidR="00D10B35">
        <w:rPr>
          <w:rFonts w:ascii="Arial Unicode" w:hAnsi="Arial Unicode" w:cs="Sylfaen"/>
          <w:sz w:val="24"/>
          <w:szCs w:val="24"/>
          <w:lang w:val="en-US"/>
        </w:rPr>
        <w:t xml:space="preserve">  </w:t>
      </w:r>
      <w:r w:rsidRPr="00877814">
        <w:rPr>
          <w:rFonts w:ascii="Arial Unicode" w:hAnsi="Arial Unicode" w:cs="Sylfaen"/>
          <w:sz w:val="24"/>
          <w:szCs w:val="24"/>
          <w:lang w:val="en-US"/>
        </w:rPr>
        <w:t>աշխատողնե</w:t>
      </w:r>
      <w:r w:rsidR="00D10B35">
        <w:rPr>
          <w:rFonts w:ascii="Arial Unicode" w:hAnsi="Arial Unicode" w:cs="Sylfaen"/>
          <w:sz w:val="24"/>
          <w:szCs w:val="24"/>
          <w:lang w:val="en-US"/>
        </w:rPr>
        <w:t xml:space="preserve">ր </w:t>
      </w:r>
      <w:r w:rsidRPr="00877814">
        <w:rPr>
          <w:rFonts w:ascii="Arial Unicode" w:hAnsi="Arial Unicode" w:cs="Sylfaen"/>
          <w:sz w:val="24"/>
          <w:szCs w:val="24"/>
          <w:lang w:val="en-US"/>
        </w:rPr>
        <w:t xml:space="preserve">պարգևատրվեցին </w:t>
      </w:r>
      <w:r w:rsidR="00D10B35">
        <w:rPr>
          <w:rFonts w:ascii="Arial Unicode" w:hAnsi="Arial Unicode" w:cs="Sylfaen"/>
          <w:sz w:val="24"/>
          <w:szCs w:val="24"/>
          <w:lang w:val="en-US"/>
        </w:rPr>
        <w:t xml:space="preserve">  </w:t>
      </w:r>
      <w:r w:rsidR="00033F06" w:rsidRPr="00033F06">
        <w:rPr>
          <w:rFonts w:ascii="Arial Unicode" w:hAnsi="Arial Unicode" w:cs="Sylfaen"/>
          <w:sz w:val="24"/>
          <w:szCs w:val="24"/>
          <w:lang w:val="en-US"/>
        </w:rPr>
        <w:t>գ</w:t>
      </w:r>
      <w:r w:rsidR="00033F06">
        <w:rPr>
          <w:rFonts w:ascii="Arial Unicode" w:hAnsi="Arial Unicode" w:cs="Sylfaen"/>
          <w:sz w:val="24"/>
          <w:szCs w:val="24"/>
          <w:lang w:val="en-US"/>
        </w:rPr>
        <w:t xml:space="preserve">յուղատնտեսության նախարարության </w:t>
      </w:r>
      <w:bookmarkStart w:id="0" w:name="_GoBack"/>
      <w:bookmarkEnd w:id="0"/>
      <w:r w:rsidRPr="00033F06">
        <w:rPr>
          <w:rFonts w:ascii="Arial Unicode" w:hAnsi="Arial Unicode" w:cs="Sylfaen"/>
          <w:sz w:val="24"/>
          <w:szCs w:val="24"/>
          <w:lang w:val="en-US"/>
        </w:rPr>
        <w:t>պատվոգրերով</w:t>
      </w:r>
      <w:r w:rsidRPr="00877814">
        <w:rPr>
          <w:rFonts w:ascii="Arial Unicode" w:hAnsi="Arial Unicode" w:cs="Sylfaen"/>
          <w:sz w:val="24"/>
          <w:szCs w:val="24"/>
          <w:lang w:val="en-US"/>
        </w:rPr>
        <w:t xml:space="preserve">: </w:t>
      </w:r>
    </w:p>
    <w:p w:rsidR="00877814" w:rsidRDefault="00877814" w:rsidP="00877814">
      <w:pPr>
        <w:jc w:val="center"/>
        <w:rPr>
          <w:rFonts w:ascii="Arial Unicode" w:hAnsi="Arial Unicode" w:cs="Sylfaen"/>
          <w:sz w:val="24"/>
          <w:szCs w:val="24"/>
          <w:lang w:val="en-US"/>
        </w:rPr>
      </w:pPr>
    </w:p>
    <w:p w:rsidR="00877814" w:rsidRPr="00877814" w:rsidRDefault="00877814" w:rsidP="00877814">
      <w:pPr>
        <w:jc w:val="right"/>
        <w:rPr>
          <w:rFonts w:ascii="Arial Unicode" w:hAnsi="Arial Unicode" w:cs="Sylfaen"/>
          <w:i/>
          <w:sz w:val="24"/>
          <w:szCs w:val="24"/>
          <w:lang w:val="en-US"/>
        </w:rPr>
      </w:pPr>
      <w:r w:rsidRPr="00877814">
        <w:rPr>
          <w:rFonts w:ascii="Arial Unicode" w:hAnsi="Arial Unicode" w:cs="Sylfaen"/>
          <w:i/>
          <w:sz w:val="24"/>
          <w:szCs w:val="24"/>
          <w:lang w:val="en-US"/>
        </w:rPr>
        <w:t>ԼՂՀ գյուղատնտեսության նախարարության</w:t>
      </w:r>
    </w:p>
    <w:p w:rsidR="00877814" w:rsidRPr="00877814" w:rsidRDefault="00877814" w:rsidP="00877814">
      <w:pPr>
        <w:jc w:val="right"/>
        <w:rPr>
          <w:rFonts w:ascii="Arial Unicode" w:hAnsi="Arial Unicode" w:cs="Sylfaen"/>
          <w:i/>
          <w:sz w:val="24"/>
          <w:szCs w:val="24"/>
          <w:lang w:val="en-US"/>
        </w:rPr>
      </w:pPr>
      <w:r w:rsidRPr="00877814">
        <w:rPr>
          <w:rFonts w:ascii="Arial Unicode" w:hAnsi="Arial Unicode" w:cs="Sylfaen"/>
          <w:i/>
          <w:sz w:val="24"/>
          <w:szCs w:val="24"/>
          <w:lang w:val="en-US"/>
        </w:rPr>
        <w:t xml:space="preserve"> տեղեկատվության, հասարակայնության հետ</w:t>
      </w:r>
    </w:p>
    <w:p w:rsidR="00877814" w:rsidRPr="00877814" w:rsidRDefault="00877814" w:rsidP="00877814">
      <w:pPr>
        <w:jc w:val="right"/>
        <w:rPr>
          <w:rFonts w:ascii="Sylfaen" w:hAnsi="Sylfaen" w:cs="Sylfaen"/>
          <w:i/>
          <w:sz w:val="24"/>
          <w:szCs w:val="24"/>
          <w:lang w:val="en-US"/>
        </w:rPr>
      </w:pPr>
      <w:r w:rsidRPr="00877814">
        <w:rPr>
          <w:rFonts w:ascii="Arial Unicode" w:hAnsi="Arial Unicode" w:cs="Sylfaen"/>
          <w:i/>
          <w:sz w:val="24"/>
          <w:szCs w:val="24"/>
          <w:lang w:val="en-US"/>
        </w:rPr>
        <w:t xml:space="preserve"> կապերի և համակարգչային սպասարկման բաժին</w:t>
      </w:r>
    </w:p>
    <w:p w:rsidR="00AC6E07" w:rsidRPr="00877814" w:rsidRDefault="00AC6E07" w:rsidP="00877814">
      <w:pPr>
        <w:jc w:val="right"/>
        <w:rPr>
          <w:rFonts w:ascii="Arial LatArm" w:hAnsi="Arial LatArm" w:cs="Sylfaen"/>
          <w:i/>
          <w:sz w:val="24"/>
          <w:szCs w:val="24"/>
          <w:lang w:val="en-US"/>
        </w:rPr>
      </w:pPr>
    </w:p>
    <w:p w:rsidR="00877814" w:rsidRPr="00DB7413" w:rsidRDefault="00877814" w:rsidP="00DB7413">
      <w:pPr>
        <w:jc w:val="both"/>
        <w:rPr>
          <w:rFonts w:ascii="Arial LatArm" w:hAnsi="Arial LatArm"/>
          <w:lang w:val="en-US"/>
        </w:rPr>
      </w:pPr>
    </w:p>
    <w:sectPr w:rsidR="00877814" w:rsidRPr="00DB7413" w:rsidSect="00E1268E">
      <w:foot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EA7" w:rsidRDefault="001F7EA7" w:rsidP="00B31C47">
      <w:pPr>
        <w:spacing w:after="0" w:line="240" w:lineRule="auto"/>
      </w:pPr>
      <w:r>
        <w:separator/>
      </w:r>
    </w:p>
  </w:endnote>
  <w:endnote w:type="continuationSeparator" w:id="0">
    <w:p w:rsidR="001F7EA7" w:rsidRDefault="001F7EA7" w:rsidP="00B31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999882"/>
      <w:docPartObj>
        <w:docPartGallery w:val="Page Numbers (Bottom of Page)"/>
        <w:docPartUnique/>
      </w:docPartObj>
    </w:sdtPr>
    <w:sdtEndPr/>
    <w:sdtContent>
      <w:p w:rsidR="00B31C47" w:rsidRDefault="00B31C4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3F06">
          <w:rPr>
            <w:noProof/>
          </w:rPr>
          <w:t>1</w:t>
        </w:r>
        <w:r>
          <w:fldChar w:fldCharType="end"/>
        </w:r>
      </w:p>
    </w:sdtContent>
  </w:sdt>
  <w:p w:rsidR="00B31C47" w:rsidRDefault="00B31C4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EA7" w:rsidRDefault="001F7EA7" w:rsidP="00B31C47">
      <w:pPr>
        <w:spacing w:after="0" w:line="240" w:lineRule="auto"/>
      </w:pPr>
      <w:r>
        <w:separator/>
      </w:r>
    </w:p>
  </w:footnote>
  <w:footnote w:type="continuationSeparator" w:id="0">
    <w:p w:rsidR="001F7EA7" w:rsidRDefault="001F7EA7" w:rsidP="00B31C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9AB"/>
    <w:rsid w:val="00000F46"/>
    <w:rsid w:val="000024C1"/>
    <w:rsid w:val="0000342C"/>
    <w:rsid w:val="000110D7"/>
    <w:rsid w:val="0001242A"/>
    <w:rsid w:val="0001247A"/>
    <w:rsid w:val="0001464E"/>
    <w:rsid w:val="000171B7"/>
    <w:rsid w:val="00026099"/>
    <w:rsid w:val="00026F61"/>
    <w:rsid w:val="000329A2"/>
    <w:rsid w:val="00033F06"/>
    <w:rsid w:val="0003556B"/>
    <w:rsid w:val="00066171"/>
    <w:rsid w:val="00067AC2"/>
    <w:rsid w:val="00071593"/>
    <w:rsid w:val="000717B4"/>
    <w:rsid w:val="00076136"/>
    <w:rsid w:val="000802FF"/>
    <w:rsid w:val="00091FA6"/>
    <w:rsid w:val="00092D5A"/>
    <w:rsid w:val="000A2C15"/>
    <w:rsid w:val="000A42B1"/>
    <w:rsid w:val="000C1FE8"/>
    <w:rsid w:val="000C48AC"/>
    <w:rsid w:val="000C7134"/>
    <w:rsid w:val="000D02CC"/>
    <w:rsid w:val="000D0FA7"/>
    <w:rsid w:val="000D2E8C"/>
    <w:rsid w:val="000E0C6D"/>
    <w:rsid w:val="000E0F9C"/>
    <w:rsid w:val="000E24D3"/>
    <w:rsid w:val="000E2B84"/>
    <w:rsid w:val="000E3C75"/>
    <w:rsid w:val="000F087C"/>
    <w:rsid w:val="000F707F"/>
    <w:rsid w:val="00105026"/>
    <w:rsid w:val="0010737D"/>
    <w:rsid w:val="001116FC"/>
    <w:rsid w:val="00127956"/>
    <w:rsid w:val="00132B3E"/>
    <w:rsid w:val="00132E71"/>
    <w:rsid w:val="001362AB"/>
    <w:rsid w:val="0013662C"/>
    <w:rsid w:val="00147D35"/>
    <w:rsid w:val="001513A4"/>
    <w:rsid w:val="00164AD7"/>
    <w:rsid w:val="00175691"/>
    <w:rsid w:val="001812B2"/>
    <w:rsid w:val="00182819"/>
    <w:rsid w:val="00183D24"/>
    <w:rsid w:val="0019242E"/>
    <w:rsid w:val="001947D2"/>
    <w:rsid w:val="001A2CB0"/>
    <w:rsid w:val="001A357B"/>
    <w:rsid w:val="001B153D"/>
    <w:rsid w:val="001B7677"/>
    <w:rsid w:val="001B79BB"/>
    <w:rsid w:val="001C0EE3"/>
    <w:rsid w:val="001D2BED"/>
    <w:rsid w:val="001D5D88"/>
    <w:rsid w:val="001E0E13"/>
    <w:rsid w:val="001E579A"/>
    <w:rsid w:val="001E6E5B"/>
    <w:rsid w:val="001F2CB8"/>
    <w:rsid w:val="001F578C"/>
    <w:rsid w:val="001F75DC"/>
    <w:rsid w:val="001F7EA7"/>
    <w:rsid w:val="002003AE"/>
    <w:rsid w:val="0020107D"/>
    <w:rsid w:val="002043A0"/>
    <w:rsid w:val="00215D6C"/>
    <w:rsid w:val="0023429E"/>
    <w:rsid w:val="00235D1D"/>
    <w:rsid w:val="0024128D"/>
    <w:rsid w:val="0025045A"/>
    <w:rsid w:val="00256F03"/>
    <w:rsid w:val="002616FD"/>
    <w:rsid w:val="002627D9"/>
    <w:rsid w:val="00267B10"/>
    <w:rsid w:val="00272D31"/>
    <w:rsid w:val="0027382D"/>
    <w:rsid w:val="002742CF"/>
    <w:rsid w:val="00275037"/>
    <w:rsid w:val="00276CB0"/>
    <w:rsid w:val="00277005"/>
    <w:rsid w:val="00283CF0"/>
    <w:rsid w:val="00293205"/>
    <w:rsid w:val="002A789E"/>
    <w:rsid w:val="002B35D2"/>
    <w:rsid w:val="002D2321"/>
    <w:rsid w:val="002D3B94"/>
    <w:rsid w:val="002E2963"/>
    <w:rsid w:val="002E437B"/>
    <w:rsid w:val="002F76D8"/>
    <w:rsid w:val="00301E8F"/>
    <w:rsid w:val="00301ED4"/>
    <w:rsid w:val="0030638D"/>
    <w:rsid w:val="00312861"/>
    <w:rsid w:val="00315638"/>
    <w:rsid w:val="00315EAE"/>
    <w:rsid w:val="00331DC7"/>
    <w:rsid w:val="003348EC"/>
    <w:rsid w:val="00336D5D"/>
    <w:rsid w:val="00346AC0"/>
    <w:rsid w:val="003520DF"/>
    <w:rsid w:val="00361F2D"/>
    <w:rsid w:val="00363E56"/>
    <w:rsid w:val="003649C0"/>
    <w:rsid w:val="0039408A"/>
    <w:rsid w:val="00396E73"/>
    <w:rsid w:val="003A0DA5"/>
    <w:rsid w:val="003A4BBA"/>
    <w:rsid w:val="003A5D9D"/>
    <w:rsid w:val="003B0E51"/>
    <w:rsid w:val="003B2B1D"/>
    <w:rsid w:val="003D4295"/>
    <w:rsid w:val="003F4CF0"/>
    <w:rsid w:val="003F79C8"/>
    <w:rsid w:val="00400B21"/>
    <w:rsid w:val="004016BA"/>
    <w:rsid w:val="00401BDC"/>
    <w:rsid w:val="00406429"/>
    <w:rsid w:val="00407315"/>
    <w:rsid w:val="00407A19"/>
    <w:rsid w:val="00410DE8"/>
    <w:rsid w:val="004128CB"/>
    <w:rsid w:val="0041364A"/>
    <w:rsid w:val="00414114"/>
    <w:rsid w:val="004201C3"/>
    <w:rsid w:val="00422D84"/>
    <w:rsid w:val="00423758"/>
    <w:rsid w:val="004258C5"/>
    <w:rsid w:val="00425F8E"/>
    <w:rsid w:val="00433775"/>
    <w:rsid w:val="00440BEA"/>
    <w:rsid w:val="00441E75"/>
    <w:rsid w:val="00443574"/>
    <w:rsid w:val="00445B3A"/>
    <w:rsid w:val="004505FE"/>
    <w:rsid w:val="00471D79"/>
    <w:rsid w:val="00472C90"/>
    <w:rsid w:val="00483F33"/>
    <w:rsid w:val="00484A88"/>
    <w:rsid w:val="00486844"/>
    <w:rsid w:val="00486BD1"/>
    <w:rsid w:val="00487107"/>
    <w:rsid w:val="004A00CE"/>
    <w:rsid w:val="004A0204"/>
    <w:rsid w:val="004A0C28"/>
    <w:rsid w:val="004A4060"/>
    <w:rsid w:val="004B2F10"/>
    <w:rsid w:val="004B3733"/>
    <w:rsid w:val="004C0CA6"/>
    <w:rsid w:val="004C43D8"/>
    <w:rsid w:val="004D1C1A"/>
    <w:rsid w:val="004D7E2F"/>
    <w:rsid w:val="004E3CB2"/>
    <w:rsid w:val="005006C5"/>
    <w:rsid w:val="00506908"/>
    <w:rsid w:val="00514DDE"/>
    <w:rsid w:val="00520289"/>
    <w:rsid w:val="00523926"/>
    <w:rsid w:val="00524AD0"/>
    <w:rsid w:val="005301F9"/>
    <w:rsid w:val="00531743"/>
    <w:rsid w:val="00540A3A"/>
    <w:rsid w:val="00541C96"/>
    <w:rsid w:val="00542CE6"/>
    <w:rsid w:val="00545112"/>
    <w:rsid w:val="005543C8"/>
    <w:rsid w:val="0055548F"/>
    <w:rsid w:val="00566A80"/>
    <w:rsid w:val="005677A2"/>
    <w:rsid w:val="00570759"/>
    <w:rsid w:val="00571735"/>
    <w:rsid w:val="00571FB6"/>
    <w:rsid w:val="00580FF0"/>
    <w:rsid w:val="00582B47"/>
    <w:rsid w:val="00585ED8"/>
    <w:rsid w:val="00592CEE"/>
    <w:rsid w:val="00596AD4"/>
    <w:rsid w:val="005A2170"/>
    <w:rsid w:val="005A5A2D"/>
    <w:rsid w:val="005A5DAD"/>
    <w:rsid w:val="005B3D3D"/>
    <w:rsid w:val="005B766D"/>
    <w:rsid w:val="005C6B43"/>
    <w:rsid w:val="005D04B5"/>
    <w:rsid w:val="005D09A7"/>
    <w:rsid w:val="005D0A4D"/>
    <w:rsid w:val="005D4D23"/>
    <w:rsid w:val="005E1AAE"/>
    <w:rsid w:val="005E540D"/>
    <w:rsid w:val="005F2C60"/>
    <w:rsid w:val="005F60F6"/>
    <w:rsid w:val="0060034B"/>
    <w:rsid w:val="0060546D"/>
    <w:rsid w:val="00605F62"/>
    <w:rsid w:val="00622631"/>
    <w:rsid w:val="00634931"/>
    <w:rsid w:val="00637E48"/>
    <w:rsid w:val="0064059E"/>
    <w:rsid w:val="00645DEC"/>
    <w:rsid w:val="00647AE0"/>
    <w:rsid w:val="00656474"/>
    <w:rsid w:val="006568BE"/>
    <w:rsid w:val="006572BE"/>
    <w:rsid w:val="00660AB9"/>
    <w:rsid w:val="00666200"/>
    <w:rsid w:val="006734B5"/>
    <w:rsid w:val="00681D39"/>
    <w:rsid w:val="0068628C"/>
    <w:rsid w:val="006A610D"/>
    <w:rsid w:val="006A6438"/>
    <w:rsid w:val="006A6CD7"/>
    <w:rsid w:val="006C1F33"/>
    <w:rsid w:val="006C1F7B"/>
    <w:rsid w:val="006C2C13"/>
    <w:rsid w:val="006C3ED8"/>
    <w:rsid w:val="006D4297"/>
    <w:rsid w:val="006D69C6"/>
    <w:rsid w:val="006E3D67"/>
    <w:rsid w:val="006E7FC3"/>
    <w:rsid w:val="006F15A0"/>
    <w:rsid w:val="00722813"/>
    <w:rsid w:val="00750D6E"/>
    <w:rsid w:val="00757F69"/>
    <w:rsid w:val="0077026F"/>
    <w:rsid w:val="007719D3"/>
    <w:rsid w:val="007857C2"/>
    <w:rsid w:val="00794B31"/>
    <w:rsid w:val="00796B29"/>
    <w:rsid w:val="007A478E"/>
    <w:rsid w:val="007B0AB8"/>
    <w:rsid w:val="007B3346"/>
    <w:rsid w:val="007B377D"/>
    <w:rsid w:val="007B54CF"/>
    <w:rsid w:val="007C25A0"/>
    <w:rsid w:val="007C2CE8"/>
    <w:rsid w:val="007C6484"/>
    <w:rsid w:val="007C6CBE"/>
    <w:rsid w:val="007D39A0"/>
    <w:rsid w:val="007D6BD6"/>
    <w:rsid w:val="007E2C61"/>
    <w:rsid w:val="007E5E92"/>
    <w:rsid w:val="007E7267"/>
    <w:rsid w:val="007F6146"/>
    <w:rsid w:val="00806F88"/>
    <w:rsid w:val="008100D6"/>
    <w:rsid w:val="0081084D"/>
    <w:rsid w:val="00814C32"/>
    <w:rsid w:val="00821ADA"/>
    <w:rsid w:val="00823328"/>
    <w:rsid w:val="0082488C"/>
    <w:rsid w:val="00827C9A"/>
    <w:rsid w:val="00831F0D"/>
    <w:rsid w:val="008358B5"/>
    <w:rsid w:val="00840ED8"/>
    <w:rsid w:val="00843025"/>
    <w:rsid w:val="00846A7A"/>
    <w:rsid w:val="00864D25"/>
    <w:rsid w:val="00874F93"/>
    <w:rsid w:val="00875318"/>
    <w:rsid w:val="00877814"/>
    <w:rsid w:val="00881E41"/>
    <w:rsid w:val="00882EA9"/>
    <w:rsid w:val="00883A5B"/>
    <w:rsid w:val="00892DC6"/>
    <w:rsid w:val="008956FC"/>
    <w:rsid w:val="008A168B"/>
    <w:rsid w:val="008A5D7A"/>
    <w:rsid w:val="008A60CC"/>
    <w:rsid w:val="008B4374"/>
    <w:rsid w:val="008B5BB0"/>
    <w:rsid w:val="008C1978"/>
    <w:rsid w:val="008C4D9F"/>
    <w:rsid w:val="008C65C5"/>
    <w:rsid w:val="008D108F"/>
    <w:rsid w:val="008D2FFE"/>
    <w:rsid w:val="008D51AC"/>
    <w:rsid w:val="008E3C30"/>
    <w:rsid w:val="008F5D86"/>
    <w:rsid w:val="008F61F7"/>
    <w:rsid w:val="009003C3"/>
    <w:rsid w:val="00903DB6"/>
    <w:rsid w:val="00903DED"/>
    <w:rsid w:val="00904D62"/>
    <w:rsid w:val="00910564"/>
    <w:rsid w:val="009127E7"/>
    <w:rsid w:val="009150D0"/>
    <w:rsid w:val="00921A3A"/>
    <w:rsid w:val="00927346"/>
    <w:rsid w:val="0093570C"/>
    <w:rsid w:val="009369D1"/>
    <w:rsid w:val="00936CE8"/>
    <w:rsid w:val="00937DDC"/>
    <w:rsid w:val="00946CD0"/>
    <w:rsid w:val="00947A54"/>
    <w:rsid w:val="00952701"/>
    <w:rsid w:val="00953A25"/>
    <w:rsid w:val="0096079D"/>
    <w:rsid w:val="00962174"/>
    <w:rsid w:val="009639B2"/>
    <w:rsid w:val="00971379"/>
    <w:rsid w:val="00972F12"/>
    <w:rsid w:val="009741C7"/>
    <w:rsid w:val="0097487A"/>
    <w:rsid w:val="00977529"/>
    <w:rsid w:val="00981AF8"/>
    <w:rsid w:val="00983529"/>
    <w:rsid w:val="00984868"/>
    <w:rsid w:val="009872E3"/>
    <w:rsid w:val="00990F38"/>
    <w:rsid w:val="00994057"/>
    <w:rsid w:val="00996BEE"/>
    <w:rsid w:val="009A39CB"/>
    <w:rsid w:val="009A6593"/>
    <w:rsid w:val="009B1C1B"/>
    <w:rsid w:val="009B2B94"/>
    <w:rsid w:val="009B3E20"/>
    <w:rsid w:val="009C24E0"/>
    <w:rsid w:val="009D06A6"/>
    <w:rsid w:val="009D25B0"/>
    <w:rsid w:val="009F308A"/>
    <w:rsid w:val="00A00A2B"/>
    <w:rsid w:val="00A042E6"/>
    <w:rsid w:val="00A14CA3"/>
    <w:rsid w:val="00A270DF"/>
    <w:rsid w:val="00A2759F"/>
    <w:rsid w:val="00A32CE5"/>
    <w:rsid w:val="00A34E44"/>
    <w:rsid w:val="00A35024"/>
    <w:rsid w:val="00A41F56"/>
    <w:rsid w:val="00A64109"/>
    <w:rsid w:val="00A71D04"/>
    <w:rsid w:val="00A723FB"/>
    <w:rsid w:val="00A74D73"/>
    <w:rsid w:val="00A80CFE"/>
    <w:rsid w:val="00A838D7"/>
    <w:rsid w:val="00A83C2E"/>
    <w:rsid w:val="00AA1D42"/>
    <w:rsid w:val="00AA37A6"/>
    <w:rsid w:val="00AA6299"/>
    <w:rsid w:val="00AB4EEC"/>
    <w:rsid w:val="00AB5611"/>
    <w:rsid w:val="00AB5F36"/>
    <w:rsid w:val="00AB74AE"/>
    <w:rsid w:val="00AC00A4"/>
    <w:rsid w:val="00AC0971"/>
    <w:rsid w:val="00AC6E07"/>
    <w:rsid w:val="00AD6588"/>
    <w:rsid w:val="00AD6EAB"/>
    <w:rsid w:val="00AD6F0A"/>
    <w:rsid w:val="00AE03F9"/>
    <w:rsid w:val="00AF62CC"/>
    <w:rsid w:val="00B064FD"/>
    <w:rsid w:val="00B07F52"/>
    <w:rsid w:val="00B15842"/>
    <w:rsid w:val="00B1704B"/>
    <w:rsid w:val="00B21A87"/>
    <w:rsid w:val="00B31C47"/>
    <w:rsid w:val="00B5688A"/>
    <w:rsid w:val="00B57015"/>
    <w:rsid w:val="00B601E1"/>
    <w:rsid w:val="00B615B6"/>
    <w:rsid w:val="00B62DC1"/>
    <w:rsid w:val="00B659B2"/>
    <w:rsid w:val="00B75AF1"/>
    <w:rsid w:val="00B84BAA"/>
    <w:rsid w:val="00BA3278"/>
    <w:rsid w:val="00BA637A"/>
    <w:rsid w:val="00BB3602"/>
    <w:rsid w:val="00BB42AC"/>
    <w:rsid w:val="00BC2DE2"/>
    <w:rsid w:val="00BD0D0F"/>
    <w:rsid w:val="00BE2246"/>
    <w:rsid w:val="00BE2E13"/>
    <w:rsid w:val="00BE3D2F"/>
    <w:rsid w:val="00BE536F"/>
    <w:rsid w:val="00BF4FB4"/>
    <w:rsid w:val="00BF74D4"/>
    <w:rsid w:val="00C04BC9"/>
    <w:rsid w:val="00C04DA0"/>
    <w:rsid w:val="00C05723"/>
    <w:rsid w:val="00C103CF"/>
    <w:rsid w:val="00C13B8C"/>
    <w:rsid w:val="00C16922"/>
    <w:rsid w:val="00C3259A"/>
    <w:rsid w:val="00C336E3"/>
    <w:rsid w:val="00C42327"/>
    <w:rsid w:val="00C438D0"/>
    <w:rsid w:val="00C4624B"/>
    <w:rsid w:val="00C5168C"/>
    <w:rsid w:val="00C7103E"/>
    <w:rsid w:val="00C73E43"/>
    <w:rsid w:val="00C76053"/>
    <w:rsid w:val="00C77441"/>
    <w:rsid w:val="00C8782E"/>
    <w:rsid w:val="00C92C8A"/>
    <w:rsid w:val="00C92FDD"/>
    <w:rsid w:val="00C9776E"/>
    <w:rsid w:val="00CA355D"/>
    <w:rsid w:val="00CB00C2"/>
    <w:rsid w:val="00CB6750"/>
    <w:rsid w:val="00CC4029"/>
    <w:rsid w:val="00CC51E9"/>
    <w:rsid w:val="00CC780E"/>
    <w:rsid w:val="00CD6F86"/>
    <w:rsid w:val="00CF4EAF"/>
    <w:rsid w:val="00CF70EA"/>
    <w:rsid w:val="00D10B35"/>
    <w:rsid w:val="00D1209A"/>
    <w:rsid w:val="00D139AB"/>
    <w:rsid w:val="00D173E0"/>
    <w:rsid w:val="00D22783"/>
    <w:rsid w:val="00D25C4F"/>
    <w:rsid w:val="00D33338"/>
    <w:rsid w:val="00D46EF0"/>
    <w:rsid w:val="00D54612"/>
    <w:rsid w:val="00D5576E"/>
    <w:rsid w:val="00D64B5A"/>
    <w:rsid w:val="00D70A3D"/>
    <w:rsid w:val="00D71E0C"/>
    <w:rsid w:val="00D87097"/>
    <w:rsid w:val="00D87E80"/>
    <w:rsid w:val="00D91204"/>
    <w:rsid w:val="00DA5473"/>
    <w:rsid w:val="00DA54CB"/>
    <w:rsid w:val="00DB070A"/>
    <w:rsid w:val="00DB21BC"/>
    <w:rsid w:val="00DB298A"/>
    <w:rsid w:val="00DB7413"/>
    <w:rsid w:val="00DC3B82"/>
    <w:rsid w:val="00DD09F8"/>
    <w:rsid w:val="00DE2A0D"/>
    <w:rsid w:val="00DE3041"/>
    <w:rsid w:val="00DF034C"/>
    <w:rsid w:val="00DF7292"/>
    <w:rsid w:val="00E02049"/>
    <w:rsid w:val="00E1081A"/>
    <w:rsid w:val="00E1268E"/>
    <w:rsid w:val="00E13143"/>
    <w:rsid w:val="00E274BA"/>
    <w:rsid w:val="00E35E00"/>
    <w:rsid w:val="00E512D5"/>
    <w:rsid w:val="00E54187"/>
    <w:rsid w:val="00E60099"/>
    <w:rsid w:val="00E63F6E"/>
    <w:rsid w:val="00E8121E"/>
    <w:rsid w:val="00E81D5C"/>
    <w:rsid w:val="00E82EBA"/>
    <w:rsid w:val="00E85A5B"/>
    <w:rsid w:val="00EA3FF4"/>
    <w:rsid w:val="00EA6EB3"/>
    <w:rsid w:val="00EC15EE"/>
    <w:rsid w:val="00EE24FF"/>
    <w:rsid w:val="00EE6D95"/>
    <w:rsid w:val="00EF232D"/>
    <w:rsid w:val="00EF44B7"/>
    <w:rsid w:val="00EF5C6B"/>
    <w:rsid w:val="00F12E16"/>
    <w:rsid w:val="00F145D8"/>
    <w:rsid w:val="00F16334"/>
    <w:rsid w:val="00F17A2A"/>
    <w:rsid w:val="00F34038"/>
    <w:rsid w:val="00F37B70"/>
    <w:rsid w:val="00F40A75"/>
    <w:rsid w:val="00F43C45"/>
    <w:rsid w:val="00F652F5"/>
    <w:rsid w:val="00F676BE"/>
    <w:rsid w:val="00F725E0"/>
    <w:rsid w:val="00F74A50"/>
    <w:rsid w:val="00F914E7"/>
    <w:rsid w:val="00F91BE5"/>
    <w:rsid w:val="00F958CC"/>
    <w:rsid w:val="00FA3E46"/>
    <w:rsid w:val="00FB0104"/>
    <w:rsid w:val="00FB0DDF"/>
    <w:rsid w:val="00FB73BF"/>
    <w:rsid w:val="00FD0A87"/>
    <w:rsid w:val="00FD6AA1"/>
    <w:rsid w:val="00FD786E"/>
    <w:rsid w:val="00FE0AF7"/>
    <w:rsid w:val="00FF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1C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1C47"/>
  </w:style>
  <w:style w:type="paragraph" w:styleId="a5">
    <w:name w:val="footer"/>
    <w:basedOn w:val="a"/>
    <w:link w:val="a6"/>
    <w:uiPriority w:val="99"/>
    <w:unhideWhenUsed/>
    <w:rsid w:val="00B31C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1C47"/>
  </w:style>
  <w:style w:type="character" w:customStyle="1" w:styleId="apple-style-span">
    <w:name w:val="apple-style-span"/>
    <w:basedOn w:val="a0"/>
    <w:rsid w:val="00DE2A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1C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1C47"/>
  </w:style>
  <w:style w:type="paragraph" w:styleId="a5">
    <w:name w:val="footer"/>
    <w:basedOn w:val="a"/>
    <w:link w:val="a6"/>
    <w:uiPriority w:val="99"/>
    <w:unhideWhenUsed/>
    <w:rsid w:val="00B31C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1C47"/>
  </w:style>
  <w:style w:type="character" w:customStyle="1" w:styleId="apple-style-span">
    <w:name w:val="apple-style-span"/>
    <w:basedOn w:val="a0"/>
    <w:rsid w:val="00DE2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5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sls</dc:creator>
  <cp:lastModifiedBy>sls</cp:lastModifiedBy>
  <cp:revision>131</cp:revision>
  <cp:lastPrinted>2014-10-10T07:56:00Z</cp:lastPrinted>
  <dcterms:created xsi:type="dcterms:W3CDTF">2014-10-06T08:14:00Z</dcterms:created>
  <dcterms:modified xsi:type="dcterms:W3CDTF">2014-10-10T09:09:00Z</dcterms:modified>
</cp:coreProperties>
</file>