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5C" w:rsidRPr="00595A8B" w:rsidRDefault="006C3F5C" w:rsidP="006C3F5C">
      <w:pPr>
        <w:tabs>
          <w:tab w:val="left" w:pos="4200"/>
        </w:tabs>
        <w:jc w:val="center"/>
        <w:rPr>
          <w:rFonts w:ascii="Arial Armenian" w:hAnsi="Arial Armenian"/>
          <w:b/>
          <w:lang w:val="af-ZA"/>
        </w:rPr>
      </w:pPr>
      <w:r w:rsidRPr="00595A8B">
        <w:rPr>
          <w:rFonts w:ascii="Arial Armenian" w:hAnsi="Arial Armenian"/>
          <w:b/>
          <w:lang w:val="af-ZA"/>
        </w:rPr>
        <w:t>îºÔºÎàôÂÚàôÜÜºð</w:t>
      </w:r>
    </w:p>
    <w:p w:rsidR="006C3F5C" w:rsidRPr="00595A8B" w:rsidRDefault="006C3F5C" w:rsidP="006C3F5C">
      <w:pPr>
        <w:jc w:val="center"/>
        <w:rPr>
          <w:rFonts w:ascii="Arial Armenian" w:hAnsi="Arial Armenian"/>
          <w:b/>
          <w:sz w:val="28"/>
          <w:szCs w:val="28"/>
          <w:lang w:val="af-ZA"/>
        </w:rPr>
      </w:pPr>
      <w:r w:rsidRPr="00595A8B">
        <w:rPr>
          <w:rFonts w:ascii="Arial Armenian" w:hAnsi="Arial Armenian"/>
          <w:b/>
          <w:sz w:val="28"/>
          <w:szCs w:val="28"/>
          <w:lang w:val="af-ZA"/>
        </w:rPr>
        <w:t>Ø³Ã»Ù³ïÇÏ³  ³é³ñÏ³ÛÇó</w:t>
      </w:r>
    </w:p>
    <w:p w:rsidR="006C3F5C" w:rsidRPr="00595A8B" w:rsidRDefault="006C3F5C" w:rsidP="006C3F5C">
      <w:pPr>
        <w:jc w:val="center"/>
        <w:rPr>
          <w:rFonts w:ascii="Arial Armenian" w:hAnsi="Arial Armenian"/>
          <w:b/>
          <w:lang w:val="af-ZA"/>
        </w:rPr>
      </w:pPr>
      <w:r w:rsidRPr="00595A8B">
        <w:rPr>
          <w:rFonts w:ascii="Arial Armenian" w:hAnsi="Arial Armenian"/>
          <w:b/>
          <w:lang w:val="af-ZA"/>
        </w:rPr>
        <w:t>2021-2022 áõëï³ñí³ ÈÔÐ ¹åñáó³Ï³ÝÝ»ñÇ ³é³ñÏ³Û³Ï³Ý ûÉÇÙåÇ³¹³ÛÇ Ñ³Ýñ³å»ï³Ï³Ý ÷áõÉÇ Ù³ëÝ³ÏÇóÝ»ñÇ Ù³ëÇÝ</w:t>
      </w:r>
    </w:p>
    <w:p w:rsidR="006C3F5C" w:rsidRPr="00DC4173" w:rsidRDefault="006C3F5C" w:rsidP="006C3F5C">
      <w:pPr>
        <w:jc w:val="center"/>
        <w:rPr>
          <w:rFonts w:ascii="Arial LatArm" w:hAnsi="Arial LatArm"/>
          <w:b/>
          <w:lang w:val="af-ZA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33"/>
        <w:gridCol w:w="4190"/>
        <w:gridCol w:w="937"/>
        <w:gridCol w:w="1863"/>
      </w:tblGrid>
      <w:tr w:rsidR="006C3F5C" w:rsidRPr="00E52697" w:rsidTr="006C3F5C">
        <w:trPr>
          <w:trHeight w:val="1583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bookmarkStart w:id="0" w:name="_GoBack" w:colFirst="1" w:colLast="4"/>
            <w:r w:rsidRPr="00E52697">
              <w:rPr>
                <w:rFonts w:ascii="Arial LatArm" w:hAnsi="Arial LatArm"/>
                <w:sz w:val="22"/>
                <w:szCs w:val="22"/>
                <w:lang w:val="en-US"/>
              </w:rPr>
              <w:t>ÐÐ</w:t>
            </w:r>
          </w:p>
        </w:tc>
        <w:tc>
          <w:tcPr>
            <w:tcW w:w="3033" w:type="dxa"/>
          </w:tcPr>
          <w:p w:rsidR="006C3F5C" w:rsidRPr="00595A8B" w:rsidRDefault="006C3F5C" w:rsidP="00F56C5F">
            <w:pPr>
              <w:jc w:val="both"/>
              <w:rPr>
                <w:rFonts w:ascii="Arial Armenian" w:hAnsi="Arial Armenian"/>
                <w:sz w:val="22"/>
                <w:szCs w:val="22"/>
              </w:rPr>
            </w:pPr>
            <w:r w:rsidRPr="00595A8B">
              <w:rPr>
                <w:rFonts w:ascii="Arial Armenian" w:hAnsi="Arial Armenian"/>
                <w:sz w:val="22"/>
                <w:szCs w:val="22"/>
                <w:lang w:val="en-US"/>
              </w:rPr>
              <w:t>²ÝáõÝ  ²½·³ÝáõÝ</w:t>
            </w:r>
          </w:p>
        </w:tc>
        <w:tc>
          <w:tcPr>
            <w:tcW w:w="4190" w:type="dxa"/>
            <w:textDirection w:val="btLr"/>
          </w:tcPr>
          <w:p w:rsidR="006C3F5C" w:rsidRPr="00595A8B" w:rsidRDefault="006C3F5C" w:rsidP="00F56C5F">
            <w:pPr>
              <w:ind w:left="113" w:right="113"/>
              <w:jc w:val="both"/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595A8B">
              <w:rPr>
                <w:rFonts w:ascii="Arial Armenian" w:hAnsi="Arial Armenian"/>
                <w:sz w:val="22"/>
                <w:szCs w:val="22"/>
                <w:lang w:val="en-US"/>
              </w:rPr>
              <w:t>¸</w:t>
            </w:r>
            <w:proofErr w:type="spellStart"/>
            <w:r w:rsidRPr="00595A8B">
              <w:rPr>
                <w:rFonts w:ascii="Arial Armenian" w:hAnsi="Arial Armenian"/>
                <w:sz w:val="22"/>
                <w:szCs w:val="22"/>
                <w:lang w:val="en-US"/>
              </w:rPr>
              <w:t>åñáó</w:t>
            </w:r>
            <w:proofErr w:type="spellEnd"/>
          </w:p>
        </w:tc>
        <w:tc>
          <w:tcPr>
            <w:tcW w:w="937" w:type="dxa"/>
            <w:textDirection w:val="btLr"/>
          </w:tcPr>
          <w:p w:rsidR="006C3F5C" w:rsidRPr="00595A8B" w:rsidRDefault="006C3F5C" w:rsidP="00F56C5F">
            <w:pPr>
              <w:ind w:left="113" w:right="113"/>
              <w:jc w:val="center"/>
              <w:rPr>
                <w:rFonts w:ascii="Arial Armenian" w:hAnsi="Arial Armenian"/>
                <w:sz w:val="22"/>
                <w:szCs w:val="22"/>
                <w:lang w:val="en-US"/>
              </w:rPr>
            </w:pPr>
            <w:r w:rsidRPr="00595A8B">
              <w:rPr>
                <w:rFonts w:ascii="Arial Armenian" w:hAnsi="Arial Armenian"/>
                <w:sz w:val="22"/>
                <w:szCs w:val="22"/>
                <w:lang w:val="en-US"/>
              </w:rPr>
              <w:t>¸³ë.</w:t>
            </w:r>
          </w:p>
        </w:tc>
        <w:tc>
          <w:tcPr>
            <w:tcW w:w="1863" w:type="dxa"/>
          </w:tcPr>
          <w:p w:rsidR="006C3F5C" w:rsidRPr="00595A8B" w:rsidRDefault="006C3F5C" w:rsidP="006C3F5C">
            <w:pPr>
              <w:pStyle w:val="a3"/>
              <w:rPr>
                <w:rFonts w:ascii="Arial Armenian" w:hAnsi="Arial Armenian"/>
              </w:rPr>
            </w:pPr>
            <w:proofErr w:type="spellStart"/>
            <w:r w:rsidRPr="00595A8B">
              <w:rPr>
                <w:rFonts w:ascii="Arial" w:hAnsi="Arial" w:cs="Arial"/>
              </w:rPr>
              <w:t>Ծանոթություն</w:t>
            </w:r>
            <w:proofErr w:type="spellEnd"/>
          </w:p>
        </w:tc>
      </w:tr>
      <w:bookmarkEnd w:id="0"/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3033" w:type="dxa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Պետրոսյան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Տիգրան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Դավիթի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հ.2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3033" w:type="dxa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Ավագումյան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Գոռ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Արթուրի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033" w:type="dxa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Քամալյան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Հայկ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Էրիկի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3033" w:type="dxa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Բալայան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Մանե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Զորիկի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1C7FD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հ.6 հ/դ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</w:p>
        </w:tc>
        <w:tc>
          <w:tcPr>
            <w:tcW w:w="3033" w:type="dxa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Ավանեսյան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Էլեն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Արսենի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1C7FD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հ.6 հ/դ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3033" w:type="dxa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Հակոբյան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Գոռ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Գուրգենի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1C7FD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հ.6 հ/դ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Լալայան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Լևոն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Նվերի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հ.2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Ավագյան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Վյաչեսլավ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Արտակի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Հովակիմյան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Հայկ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Նվերի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հ.2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Մինասյան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Արման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Արայիկի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Սարգսյան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Էլեն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Մարատի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Ներսիսյան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Կարապետ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Հովհաննեսի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հ.2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13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Հովհաննիսյան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Սոնա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Արմենի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Թովմասյան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Արտյոմ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Վյաչեսլավի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F509A2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բացակա</w:t>
            </w:r>
            <w:proofErr w:type="spellEnd"/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15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Մելքոնյան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Վաչագան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Վահեի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հ.2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</w:p>
        </w:tc>
        <w:tc>
          <w:tcPr>
            <w:tcW w:w="3033" w:type="dxa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Պետրոսյան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Արամե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Արայիկի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հ.3 մ/դ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17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Հարությունյան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Դիանա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Արմենի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18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Ստեփանյան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Անահիտ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Գեղամի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19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Վերդյան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Վահե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Էրիկի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հ.6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Պետրոսյան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Դանիել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Կարենի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հ.2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21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Մինասյան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Անաստասիա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Դավիթի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Շուշիի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 Դ.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Ղազարյանի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անվան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միջն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Հարությունյան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Գոռ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Ժիրայրի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Մաճկալաշենի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5-րդ</w:t>
            </w:r>
          </w:p>
        </w:tc>
        <w:tc>
          <w:tcPr>
            <w:tcW w:w="1863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</w:tr>
      <w:tr w:rsidR="006C3F5C" w:rsidRPr="00E52697" w:rsidTr="006C3F5C">
        <w:trPr>
          <w:cantSplit/>
          <w:trHeight w:val="301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23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Այդինյան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Արեգ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Գարիկի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Խնուշինակի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pStyle w:val="2"/>
              <w:spacing w:line="240" w:lineRule="auto"/>
              <w:jc w:val="center"/>
              <w:rPr>
                <w:rFonts w:ascii="GHEA Grapalat" w:hAnsi="GHEA Grapalat"/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6C3F5C" w:rsidRPr="00E52697" w:rsidTr="006C3F5C">
        <w:trPr>
          <w:cantSplit/>
          <w:trHeight w:val="353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24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Ղազարյան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Ավետ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Մհերի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Մարտունու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հ.1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մհ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25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Ավագյան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Անի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Վրեժի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Գիշու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5-րդ</w:t>
            </w:r>
          </w:p>
        </w:tc>
        <w:tc>
          <w:tcPr>
            <w:tcW w:w="1863" w:type="dxa"/>
            <w:vAlign w:val="bottom"/>
          </w:tcPr>
          <w:p w:rsidR="006C3F5C" w:rsidRPr="00E52697" w:rsidRDefault="006C3F5C" w:rsidP="00F56C5F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26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Ղարիբյան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Մանե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Արտուրի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2 հ/դ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27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Ավթանդիլյան Մարիամ Հովիկի</w:t>
            </w:r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2 հ/դ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28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Խաչատրյան Մարիանա Աշոտի</w:t>
            </w:r>
          </w:p>
        </w:tc>
        <w:tc>
          <w:tcPr>
            <w:tcW w:w="4190" w:type="dxa"/>
            <w:vAlign w:val="center"/>
          </w:tcPr>
          <w:p w:rsidR="006C3F5C" w:rsidRPr="0039117E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Մարտակերտի</w:t>
            </w:r>
            <w:proofErr w:type="spellEnd"/>
            <w:r w:rsidRPr="0039117E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39117E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Կուսապատի</w:t>
            </w:r>
            <w:proofErr w:type="spellEnd"/>
            <w:r w:rsidRPr="0039117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</w:t>
            </w:r>
            <w:r w:rsidRPr="0039117E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29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Առաքելյան Նարե Արմենի</w:t>
            </w:r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Մարտակերտի</w:t>
            </w:r>
            <w:proofErr w:type="spellEnd"/>
            <w:r w:rsidRPr="0039117E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39117E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Վ</w:t>
            </w: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. Հոռաթաղի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30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Ղուկասյան Մանե Սամվելի</w:t>
            </w:r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Մարտակերտի</w:t>
            </w:r>
            <w:proofErr w:type="spellEnd"/>
            <w:r w:rsidRPr="0039117E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39117E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Չլդրանի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31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Աղաբաբյան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Գոռ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Պարգևի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32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Արզումանյան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Մանվել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Մարատի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5-րդ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33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Ղազարյան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Արարատ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Արսենի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Աստղաշենի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5-րդ</w:t>
            </w:r>
          </w:p>
        </w:tc>
        <w:tc>
          <w:tcPr>
            <w:tcW w:w="1863" w:type="dxa"/>
          </w:tcPr>
          <w:p w:rsidR="006C3F5C" w:rsidRPr="0039117E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34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Հակոբյան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Արամե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Դավիթի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հ.10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35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Ղահրամանյան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Գոռ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Արթուրի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հ.2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36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Ծատրյան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Անահիտ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Արայիկի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6-րդ</w:t>
            </w:r>
          </w:p>
        </w:tc>
        <w:tc>
          <w:tcPr>
            <w:tcW w:w="1863" w:type="dxa"/>
          </w:tcPr>
          <w:p w:rsidR="006C3F5C" w:rsidRPr="00F509A2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բացակա</w:t>
            </w:r>
            <w:proofErr w:type="spellEnd"/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37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Հայրապետյան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Երվանդ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Արմենի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հ.10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6-րդ</w:t>
            </w:r>
          </w:p>
        </w:tc>
        <w:tc>
          <w:tcPr>
            <w:tcW w:w="1863" w:type="dxa"/>
          </w:tcPr>
          <w:p w:rsidR="006C3F5C" w:rsidRPr="00F509A2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բացակա</w:t>
            </w:r>
            <w:proofErr w:type="spellEnd"/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38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Հայրապետյան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Սուրեն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Ջիվանի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հ.6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39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Ոսկանյան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Արեն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Զվենի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հ.6  հ/դ </w:t>
            </w:r>
          </w:p>
        </w:tc>
        <w:tc>
          <w:tcPr>
            <w:tcW w:w="937" w:type="dxa"/>
            <w:vAlign w:val="center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40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Գևորգյան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Արամ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Գագիկի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Մարտունու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հ.1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մհ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6-րդ</w:t>
            </w:r>
          </w:p>
        </w:tc>
        <w:tc>
          <w:tcPr>
            <w:tcW w:w="1863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41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Աբրահամյան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Ալեքս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Յուրիկի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39117E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Սոսի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42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Խաչատրյան Անգելինա Գևորգի</w:t>
            </w:r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Մարտակերտի</w:t>
            </w:r>
            <w:proofErr w:type="spellEnd"/>
            <w:r w:rsidRPr="0039117E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39117E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Հաթերքի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43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Միրզոյան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Աշոտ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Կառլենի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Այգեստանի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6-րդ</w:t>
            </w:r>
          </w:p>
        </w:tc>
        <w:tc>
          <w:tcPr>
            <w:tcW w:w="1863" w:type="dxa"/>
          </w:tcPr>
          <w:p w:rsidR="006C3F5C" w:rsidRPr="0039117E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44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Ավանեսյան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Լիա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Սասունի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Իվանյանի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45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Գաբրիելյան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Մարիամ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Ռուբենի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Իվանյանի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46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Ստեփանյան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Դավիթ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Վրեժի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Խաչենի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47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Սեյրանյան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Մարիաննա</w:t>
            </w:r>
            <w:proofErr w:type="spellEnd"/>
          </w:p>
        </w:tc>
        <w:tc>
          <w:tcPr>
            <w:tcW w:w="4190" w:type="dxa"/>
          </w:tcPr>
          <w:p w:rsidR="006C3F5C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Հադրութի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48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Սարգսյան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Սանասար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Վրեժի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ind w:right="-11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Նախիջևանիկի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6-րդ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49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Սիմոնյան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Էրիկա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Էրիկի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Ստեփանակեևտ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հ.7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50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Ասրյան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Սերգեյ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Արսենի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852B4F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51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Մխիթարյան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Արամ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Մհերի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FE0AEE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Սարգսյան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Անի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Մարատի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FE0AEE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53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Ազիզյան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Գոռ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Դավիթի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հ.6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54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Հայրումյան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Արսեն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Լենուրի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Ստեփանակեևտ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հ.6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82F42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82F42">
              <w:rPr>
                <w:rFonts w:ascii="GHEA Grapalat" w:hAnsi="GHEA Grapalat"/>
                <w:sz w:val="22"/>
                <w:szCs w:val="22"/>
              </w:rPr>
              <w:t>55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Հարությունյան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Գոռ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Մհերի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82F42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82F42">
              <w:rPr>
                <w:rFonts w:ascii="GHEA Grapalat" w:hAnsi="GHEA Grapalat"/>
                <w:sz w:val="22"/>
                <w:szCs w:val="22"/>
              </w:rPr>
              <w:lastRenderedPageBreak/>
              <w:t>56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Նազարյան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Գոռ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Սպարտակի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B80B12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57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Աղաջանյան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Սևակ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Սուրենի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B80B12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58</w:t>
            </w:r>
          </w:p>
        </w:tc>
        <w:tc>
          <w:tcPr>
            <w:tcW w:w="3033" w:type="dxa"/>
          </w:tcPr>
          <w:tbl>
            <w:tblPr>
              <w:tblW w:w="4420" w:type="dxa"/>
              <w:tblLayout w:type="fixed"/>
              <w:tblLook w:val="04A0" w:firstRow="1" w:lastRow="0" w:firstColumn="1" w:lastColumn="0" w:noHBand="0" w:noVBand="1"/>
            </w:tblPr>
            <w:tblGrid>
              <w:gridCol w:w="3200"/>
              <w:gridCol w:w="1220"/>
            </w:tblGrid>
            <w:tr w:rsidR="006C3F5C" w:rsidRPr="00957D5B" w:rsidTr="00F56C5F">
              <w:trPr>
                <w:trHeight w:val="360"/>
              </w:trPr>
              <w:tc>
                <w:tcPr>
                  <w:tcW w:w="320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3F5C" w:rsidRPr="00957D5B" w:rsidRDefault="006C3F5C" w:rsidP="00F56C5F">
                  <w:pPr>
                    <w:tabs>
                      <w:tab w:val="left" w:pos="2581"/>
                    </w:tabs>
                    <w:ind w:right="403" w:hanging="112"/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57D5B"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  <w:t>Հակոբյան</w:t>
                  </w:r>
                  <w:proofErr w:type="spellEnd"/>
                  <w:r w:rsidRPr="00957D5B"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57D5B"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  <w:t>Մովսես</w:t>
                  </w:r>
                  <w:proofErr w:type="spellEnd"/>
                  <w:r>
                    <w:rPr>
                      <w:rFonts w:ascii="GHEA Grapalat" w:hAnsi="GHEA Grapalat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57D5B"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  <w:t>Հակոբի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3F5C" w:rsidRPr="00957D5B" w:rsidRDefault="006C3F5C" w:rsidP="00F56C5F">
                  <w:pPr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57D5B">
                    <w:rPr>
                      <w:rFonts w:ascii="GHEA Grapalat" w:hAnsi="GHEA Grapalat"/>
                      <w:color w:val="000000"/>
                      <w:sz w:val="22"/>
                      <w:szCs w:val="22"/>
                    </w:rPr>
                    <w:t>Հակոբի</w:t>
                  </w:r>
                  <w:proofErr w:type="spellEnd"/>
                </w:p>
              </w:tc>
            </w:tr>
          </w:tbl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հ.2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59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Վերդյան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Վանեսսա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Վանիկի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հ.10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60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Ավանեսյան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Անգելինա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Հովիկի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61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Սարգսյան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Անժելիկա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Էրիկի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B80B12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62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Վարդանյան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Արեգ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Մարատի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B80B12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63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Բեգլարյան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Արման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Աշոտի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1C7FD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B80B12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64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Ջամալյան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Աննա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Մարտիկի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65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Այդինյան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Նարեկ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Արտակի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Ճարտարի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հ.2 հ/դ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66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Սահակյան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Գոռ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Վրեժի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Գիշու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7-րդ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67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Ղարիբյան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Նարե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Արտուրի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հ/դ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68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Բադասյան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Նարե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Մասիսի</w:t>
            </w:r>
            <w:proofErr w:type="spellEnd"/>
          </w:p>
        </w:tc>
        <w:tc>
          <w:tcPr>
            <w:tcW w:w="4190" w:type="dxa"/>
          </w:tcPr>
          <w:p w:rsidR="006C3F5C" w:rsidRPr="00E52697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Քաշաթաղի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Աղավնոյի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7-րդ</w:t>
            </w:r>
          </w:p>
        </w:tc>
        <w:tc>
          <w:tcPr>
            <w:tcW w:w="1863" w:type="dxa"/>
          </w:tcPr>
          <w:p w:rsidR="006C3F5C" w:rsidRPr="00F509A2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բացակա</w:t>
            </w:r>
            <w:proofErr w:type="spellEnd"/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69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Հայրիյան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Թագուհի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Գեորգիի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8-րդ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70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Հայրապետյան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Արտյոմ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Ռոբերտի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հ.7  հ/դ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8-րդ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pStyle w:val="2"/>
              <w:spacing w:line="240" w:lineRule="auto"/>
              <w:jc w:val="center"/>
              <w:rPr>
                <w:rFonts w:ascii="GHEA Grapalat" w:hAnsi="GHEA Grapalat"/>
                <w:b w:val="0"/>
                <w:bCs w:val="0"/>
                <w:sz w:val="22"/>
                <w:szCs w:val="22"/>
              </w:rPr>
            </w:pPr>
            <w:r>
              <w:rPr>
                <w:rFonts w:ascii="GHEA Grapalat" w:hAnsi="GHEA Grapalat"/>
                <w:b w:val="0"/>
                <w:bCs w:val="0"/>
                <w:sz w:val="22"/>
                <w:szCs w:val="22"/>
              </w:rPr>
              <w:t>71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Մարտիրոսյան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Տաթև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Վալերիկի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1C7FD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8-րդ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72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Արզումանյան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Արսեն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Արայիկի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8-րդ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73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Հարությունյան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Աննա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Արմենի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8-րդ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B80B12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74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Հովսեփյան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Արմեն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Սամվելի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8-րդ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Pr="00B80B12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75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Ստեփանյան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Ամալյա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Վրեժի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Խաչենի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8-րդ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76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Աղաբեկյան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Ռուբիկ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Պողոսի</w:t>
            </w:r>
            <w:proofErr w:type="spellEnd"/>
          </w:p>
        </w:tc>
        <w:tc>
          <w:tcPr>
            <w:tcW w:w="4190" w:type="dxa"/>
          </w:tcPr>
          <w:p w:rsidR="006C3F5C" w:rsidRPr="00E52697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Քաշաթաղի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Աղավնոյի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8-րդ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77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Ղազիյան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Լևոն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Պավելի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10-րդ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78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Հակոբյան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Արփինե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Ջավադի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Ճարտարի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հ.1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մհ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10-րդ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79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Հովհաննիսյան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Արշակ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Մհերի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1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Սահակյան Արսեն Դավիթի</w:t>
            </w:r>
          </w:p>
        </w:tc>
        <w:tc>
          <w:tcPr>
            <w:tcW w:w="4190" w:type="dxa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1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11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81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Կիսիբեկյան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Տիգրան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Հակոբի</w:t>
            </w:r>
            <w:proofErr w:type="spellEnd"/>
          </w:p>
        </w:tc>
        <w:tc>
          <w:tcPr>
            <w:tcW w:w="4190" w:type="dxa"/>
            <w:vAlign w:val="bottom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Ստեփանակերտ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12-րդ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82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Ստեփանյան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Յանա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Նելսոնի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հ.8  </w:t>
            </w: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մհ</w:t>
            </w:r>
            <w:proofErr w:type="spellEnd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12-րդ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83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Ավանեսյան</w:t>
            </w:r>
            <w:proofErr w:type="spellEnd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Դավիթ</w:t>
            </w:r>
            <w:proofErr w:type="spellEnd"/>
          </w:p>
          <w:p w:rsidR="006C3F5C" w:rsidRPr="00E52697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00000"/>
                <w:sz w:val="22"/>
                <w:szCs w:val="22"/>
              </w:rPr>
              <w:t>Գեղամի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4E5523" w:rsidRDefault="006C3F5C" w:rsidP="00F56C5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Ստեփանակե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ր</w:t>
            </w: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տ, հ.11 ա/դ </w:t>
            </w:r>
          </w:p>
        </w:tc>
        <w:tc>
          <w:tcPr>
            <w:tcW w:w="937" w:type="dxa"/>
          </w:tcPr>
          <w:p w:rsidR="006C3F5C" w:rsidRPr="004E5523" w:rsidRDefault="006C3F5C" w:rsidP="00F56C5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E5523">
              <w:rPr>
                <w:rFonts w:ascii="GHEA Grapalat" w:hAnsi="GHEA Grapalat"/>
                <w:color w:val="000000"/>
                <w:sz w:val="22"/>
                <w:szCs w:val="22"/>
              </w:rPr>
              <w:t>12-րդ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84</w:t>
            </w:r>
          </w:p>
        </w:tc>
        <w:tc>
          <w:tcPr>
            <w:tcW w:w="3033" w:type="dxa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Պողոսյան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Անուշ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Հրայրի</w:t>
            </w:r>
            <w:proofErr w:type="spellEnd"/>
          </w:p>
        </w:tc>
        <w:tc>
          <w:tcPr>
            <w:tcW w:w="4190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82F42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Ճարտարի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հ.1 </w:t>
            </w:r>
            <w:proofErr w:type="spellStart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մհ</w:t>
            </w:r>
            <w:proofErr w:type="spellEnd"/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52697">
              <w:rPr>
                <w:rFonts w:ascii="GHEA Grapalat" w:hAnsi="GHEA Grapalat"/>
                <w:color w:val="0D0D0D"/>
                <w:sz w:val="22"/>
                <w:szCs w:val="22"/>
              </w:rPr>
              <w:t>12-րդ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85</w:t>
            </w:r>
          </w:p>
        </w:tc>
        <w:tc>
          <w:tcPr>
            <w:tcW w:w="3033" w:type="dxa"/>
            <w:vAlign w:val="center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Բաղրյան Նարեկ Արմենի</w:t>
            </w:r>
          </w:p>
        </w:tc>
        <w:tc>
          <w:tcPr>
            <w:tcW w:w="4190" w:type="dxa"/>
          </w:tcPr>
          <w:p w:rsidR="006C3F5C" w:rsidRPr="00E52697" w:rsidRDefault="006C3F5C" w:rsidP="00F56C5F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52697">
              <w:rPr>
                <w:rFonts w:ascii="GHEA Grapalat" w:hAnsi="GHEA Grapalat"/>
                <w:sz w:val="22"/>
                <w:szCs w:val="22"/>
                <w:lang w:val="en-US"/>
              </w:rPr>
              <w:t xml:space="preserve"> 1 մ/դ</w:t>
            </w:r>
          </w:p>
        </w:tc>
        <w:tc>
          <w:tcPr>
            <w:tcW w:w="937" w:type="dxa"/>
            <w:vAlign w:val="center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52697">
              <w:rPr>
                <w:rFonts w:ascii="GHEA Grapalat" w:hAnsi="GHEA Grapalat"/>
                <w:sz w:val="22"/>
                <w:szCs w:val="22"/>
                <w:lang w:val="af-ZA"/>
              </w:rPr>
              <w:t>12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C3F5C" w:rsidRPr="00E52697" w:rsidTr="006C3F5C">
        <w:trPr>
          <w:cantSplit/>
          <w:trHeight w:val="352"/>
        </w:trPr>
        <w:tc>
          <w:tcPr>
            <w:tcW w:w="540" w:type="dxa"/>
          </w:tcPr>
          <w:p w:rsidR="006C3F5C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86</w:t>
            </w:r>
          </w:p>
        </w:tc>
        <w:tc>
          <w:tcPr>
            <w:tcW w:w="3033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Ալեքսանյան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Մարիամ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Արմենի</w:t>
            </w:r>
            <w:proofErr w:type="spellEnd"/>
          </w:p>
        </w:tc>
        <w:tc>
          <w:tcPr>
            <w:tcW w:w="4190" w:type="dxa"/>
          </w:tcPr>
          <w:p w:rsidR="006C3F5C" w:rsidRPr="00325B3A" w:rsidRDefault="006C3F5C" w:rsidP="00F56C5F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Ասկերանի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շրջ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Նորագյուղի</w:t>
            </w:r>
            <w:proofErr w:type="spellEnd"/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37" w:type="dxa"/>
          </w:tcPr>
          <w:p w:rsidR="006C3F5C" w:rsidRPr="00325B3A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5B3A">
              <w:rPr>
                <w:rFonts w:ascii="GHEA Grapalat" w:hAnsi="GHEA Grapalat"/>
                <w:sz w:val="22"/>
                <w:szCs w:val="22"/>
                <w:lang w:val="en-US"/>
              </w:rPr>
              <w:t>12-րդ</w:t>
            </w:r>
          </w:p>
        </w:tc>
        <w:tc>
          <w:tcPr>
            <w:tcW w:w="1863" w:type="dxa"/>
          </w:tcPr>
          <w:p w:rsidR="006C3F5C" w:rsidRPr="00E52697" w:rsidRDefault="006C3F5C" w:rsidP="00F56C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6C3F5C" w:rsidRPr="00222867" w:rsidRDefault="006C3F5C" w:rsidP="006C3F5C">
      <w:pPr>
        <w:jc w:val="center"/>
        <w:rPr>
          <w:rFonts w:ascii="Arial LatArm" w:hAnsi="Arial LatArm"/>
          <w:b/>
          <w:lang w:val="en-US"/>
        </w:rPr>
      </w:pPr>
    </w:p>
    <w:p w:rsidR="006C3F5C" w:rsidRDefault="006C3F5C" w:rsidP="006C3F5C">
      <w:pPr>
        <w:jc w:val="center"/>
        <w:rPr>
          <w:rFonts w:ascii="Arial LatArm" w:hAnsi="Arial LatArm"/>
          <w:b/>
          <w:lang w:val="en-US"/>
        </w:rPr>
      </w:pPr>
    </w:p>
    <w:p w:rsidR="006C3F5C" w:rsidRDefault="006C3F5C" w:rsidP="006C3F5C">
      <w:pPr>
        <w:jc w:val="center"/>
        <w:rPr>
          <w:rFonts w:ascii="Arial LatArm" w:hAnsi="Arial LatArm"/>
          <w:b/>
          <w:lang w:val="en-US"/>
        </w:rPr>
      </w:pPr>
    </w:p>
    <w:p w:rsidR="00944D3B" w:rsidRDefault="00944D3B"/>
    <w:sectPr w:rsidR="00944D3B" w:rsidSect="006C3F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r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71"/>
    <w:rsid w:val="00595A8B"/>
    <w:rsid w:val="006C3F5C"/>
    <w:rsid w:val="007F0071"/>
    <w:rsid w:val="00944D3B"/>
    <w:rsid w:val="00A4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3F5C"/>
    <w:pPr>
      <w:keepNext/>
      <w:spacing w:line="360" w:lineRule="auto"/>
      <w:outlineLvl w:val="1"/>
    </w:pPr>
    <w:rPr>
      <w:rFonts w:ascii="Nork" w:hAnsi="Nork"/>
      <w:b/>
      <w:bCs/>
      <w:sz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3F5C"/>
    <w:rPr>
      <w:rFonts w:ascii="Nork" w:eastAsia="Times New Roman" w:hAnsi="Nork" w:cs="Times New Roman"/>
      <w:b/>
      <w:bCs/>
      <w:sz w:val="21"/>
      <w:szCs w:val="24"/>
      <w:lang w:val="en-US"/>
    </w:rPr>
  </w:style>
  <w:style w:type="paragraph" w:styleId="a3">
    <w:name w:val="No Spacing"/>
    <w:uiPriority w:val="1"/>
    <w:qFormat/>
    <w:rsid w:val="006C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3F5C"/>
    <w:pPr>
      <w:keepNext/>
      <w:spacing w:line="360" w:lineRule="auto"/>
      <w:outlineLvl w:val="1"/>
    </w:pPr>
    <w:rPr>
      <w:rFonts w:ascii="Nork" w:hAnsi="Nork"/>
      <w:b/>
      <w:bCs/>
      <w:sz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3F5C"/>
    <w:rPr>
      <w:rFonts w:ascii="Nork" w:eastAsia="Times New Roman" w:hAnsi="Nork" w:cs="Times New Roman"/>
      <w:b/>
      <w:bCs/>
      <w:sz w:val="21"/>
      <w:szCs w:val="24"/>
      <w:lang w:val="en-US"/>
    </w:rPr>
  </w:style>
  <w:style w:type="paragraph" w:styleId="a3">
    <w:name w:val="No Spacing"/>
    <w:uiPriority w:val="1"/>
    <w:qFormat/>
    <w:rsid w:val="006C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</dc:creator>
  <cp:keywords/>
  <dc:description/>
  <cp:lastModifiedBy>Admin</cp:lastModifiedBy>
  <cp:revision>4</cp:revision>
  <dcterms:created xsi:type="dcterms:W3CDTF">2022-01-19T12:21:00Z</dcterms:created>
  <dcterms:modified xsi:type="dcterms:W3CDTF">2022-01-25T13:09:00Z</dcterms:modified>
</cp:coreProperties>
</file>